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6520"/>
        <w:gridCol w:w="2014"/>
      </w:tblGrid>
      <w:tr w:rsidR="00C93582" w:rsidRPr="00635F6B" w14:paraId="2F04C4E7" w14:textId="77777777" w:rsidTr="001950C7">
        <w:trPr>
          <w:trHeight w:val="1639"/>
        </w:trPr>
        <w:tc>
          <w:tcPr>
            <w:tcW w:w="1815" w:type="dxa"/>
            <w:shd w:val="clear" w:color="auto" w:fill="auto"/>
          </w:tcPr>
          <w:p w14:paraId="0083E1A2" w14:textId="77777777" w:rsidR="00C93582" w:rsidRPr="00635F6B" w:rsidRDefault="00C93582" w:rsidP="00E72870">
            <w:pPr>
              <w:jc w:val="both"/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635F6B">
              <w:rPr>
                <w:rFonts w:ascii="Calibri Light" w:hAnsi="Calibri Light" w:cs="Arial"/>
                <w:b/>
                <w:noProof/>
                <w:sz w:val="22"/>
                <w:szCs w:val="22"/>
                <w:lang w:eastAsia="pt-BR" w:bidi="ar-SA"/>
              </w:rPr>
              <w:drawing>
                <wp:inline distT="0" distB="0" distL="0" distR="0" wp14:anchorId="7BFBA9E2" wp14:editId="00B140E9">
                  <wp:extent cx="933450" cy="990600"/>
                  <wp:effectExtent l="0" t="0" r="0" b="0"/>
                  <wp:docPr id="3" name="Imagem 3" descr="brasaoU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U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14:paraId="5E73AEA2" w14:textId="77777777" w:rsidR="00C93582" w:rsidRPr="00635F6B" w:rsidRDefault="00C93582" w:rsidP="007E5479">
            <w:pPr>
              <w:snapToGrid w:val="0"/>
              <w:ind w:left="284" w:hanging="284"/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35F6B">
              <w:rPr>
                <w:rFonts w:ascii="Calibri Light" w:hAnsi="Calibri Light" w:cs="Arial"/>
                <w:b/>
                <w:sz w:val="22"/>
                <w:szCs w:val="22"/>
              </w:rPr>
              <w:t>UNIVERSIDADE FEDERAL DO CEARÁ</w:t>
            </w:r>
          </w:p>
          <w:p w14:paraId="16FF7231" w14:textId="77777777" w:rsidR="00C93582" w:rsidRPr="00635F6B" w:rsidRDefault="00C93582" w:rsidP="007E5479">
            <w:pPr>
              <w:snapToGrid w:val="0"/>
              <w:ind w:left="284" w:hanging="284"/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35F6B">
              <w:rPr>
                <w:rFonts w:ascii="Calibri Light" w:hAnsi="Calibri Light" w:cs="Arial"/>
                <w:b/>
                <w:sz w:val="22"/>
                <w:szCs w:val="22"/>
              </w:rPr>
              <w:t>CENTRO DE CIÊNCIAS AGRÁRIAS</w:t>
            </w:r>
          </w:p>
          <w:p w14:paraId="60CC91F9" w14:textId="77777777" w:rsidR="00C93582" w:rsidRPr="00635F6B" w:rsidRDefault="00C93582" w:rsidP="007E5479">
            <w:pPr>
              <w:ind w:left="284" w:hanging="284"/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35F6B">
              <w:rPr>
                <w:rFonts w:ascii="Calibri Light" w:hAnsi="Calibri Light" w:cs="Arial"/>
                <w:b/>
                <w:sz w:val="22"/>
                <w:szCs w:val="22"/>
              </w:rPr>
              <w:t>DEPARTAMENTO DE CIÊNCIAS DO SOLO</w:t>
            </w:r>
          </w:p>
          <w:p w14:paraId="2308E4EF" w14:textId="77777777" w:rsidR="00C93582" w:rsidRPr="00635F6B" w:rsidRDefault="00C93582" w:rsidP="007E5479">
            <w:pPr>
              <w:ind w:left="284" w:hanging="284"/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35F6B">
              <w:rPr>
                <w:rFonts w:ascii="Calibri Light" w:hAnsi="Calibri Light" w:cs="Arial"/>
                <w:b/>
                <w:sz w:val="22"/>
                <w:szCs w:val="22"/>
              </w:rPr>
              <w:t>PROGRAMA DE PÓS-GRADUAÇÃO EM CIÊNCIA DO SOLO</w:t>
            </w:r>
          </w:p>
          <w:p w14:paraId="274378BF" w14:textId="59257588" w:rsidR="00C93582" w:rsidRPr="00635F6B" w:rsidRDefault="00C93582" w:rsidP="007E5479">
            <w:pPr>
              <w:pStyle w:val="Ttulo5"/>
              <w:numPr>
                <w:ilvl w:val="4"/>
                <w:numId w:val="2"/>
              </w:numPr>
              <w:jc w:val="center"/>
              <w:rPr>
                <w:rFonts w:ascii="Calibri Light" w:hAnsi="Calibri Light" w:cs="Arial"/>
                <w:szCs w:val="22"/>
                <w:u w:val="none"/>
              </w:rPr>
            </w:pPr>
            <w:r w:rsidRPr="00635F6B">
              <w:rPr>
                <w:rFonts w:ascii="Calibri Light" w:hAnsi="Calibri Light" w:cs="Arial"/>
                <w:szCs w:val="22"/>
                <w:u w:val="none"/>
              </w:rPr>
              <w:t xml:space="preserve">Caixa </w:t>
            </w:r>
            <w:proofErr w:type="gramStart"/>
            <w:r w:rsidR="007E5479" w:rsidRPr="00635F6B">
              <w:rPr>
                <w:rFonts w:ascii="Calibri Light" w:hAnsi="Calibri Light" w:cs="Arial"/>
                <w:szCs w:val="22"/>
                <w:u w:val="none"/>
              </w:rPr>
              <w:t>P</w:t>
            </w:r>
            <w:r w:rsidRPr="00635F6B">
              <w:rPr>
                <w:rFonts w:ascii="Calibri Light" w:hAnsi="Calibri Light" w:cs="Arial"/>
                <w:szCs w:val="22"/>
                <w:u w:val="none"/>
              </w:rPr>
              <w:t>ostal</w:t>
            </w:r>
            <w:r w:rsidR="007E5479" w:rsidRPr="00635F6B">
              <w:rPr>
                <w:rFonts w:ascii="Calibri Light" w:hAnsi="Calibri Light" w:cs="Arial"/>
                <w:szCs w:val="22"/>
                <w:u w:val="none"/>
              </w:rPr>
              <w:t xml:space="preserve">  </w:t>
            </w:r>
            <w:r w:rsidRPr="00635F6B">
              <w:rPr>
                <w:rFonts w:ascii="Calibri Light" w:hAnsi="Calibri Light" w:cs="Arial"/>
                <w:szCs w:val="22"/>
                <w:u w:val="none"/>
              </w:rPr>
              <w:t>-</w:t>
            </w:r>
            <w:proofErr w:type="gramEnd"/>
            <w:r w:rsidRPr="00635F6B">
              <w:rPr>
                <w:rFonts w:ascii="Calibri Light" w:hAnsi="Calibri Light" w:cs="Arial"/>
                <w:szCs w:val="22"/>
                <w:u w:val="none"/>
              </w:rPr>
              <w:t xml:space="preserve"> 12.168 </w:t>
            </w:r>
            <w:proofErr w:type="spellStart"/>
            <w:r w:rsidRPr="00635F6B">
              <w:rPr>
                <w:rFonts w:ascii="Calibri Light" w:hAnsi="Calibri Light" w:cs="Arial"/>
                <w:szCs w:val="22"/>
                <w:u w:val="none"/>
              </w:rPr>
              <w:t>Fortaleza-CE</w:t>
            </w:r>
            <w:proofErr w:type="spellEnd"/>
          </w:p>
          <w:p w14:paraId="627BFBA5" w14:textId="3574E2F9" w:rsidR="00C93582" w:rsidRPr="00635F6B" w:rsidRDefault="00C93582" w:rsidP="007E5479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635F6B">
              <w:rPr>
                <w:rFonts w:ascii="Calibri Light" w:hAnsi="Calibri Light" w:cs="Arial"/>
                <w:b/>
                <w:sz w:val="22"/>
                <w:szCs w:val="22"/>
              </w:rPr>
              <w:t>Fone(s): (85) 3366</w:t>
            </w:r>
            <w:r w:rsidR="007E5479" w:rsidRPr="00635F6B">
              <w:rPr>
                <w:rFonts w:ascii="Calibri Light" w:hAnsi="Calibri Light" w:cs="Arial"/>
                <w:b/>
                <w:sz w:val="22"/>
                <w:szCs w:val="22"/>
              </w:rPr>
              <w:t xml:space="preserve"> </w:t>
            </w:r>
            <w:r w:rsidRPr="00635F6B">
              <w:rPr>
                <w:rFonts w:ascii="Calibri Light" w:hAnsi="Calibri Light" w:cs="Arial"/>
                <w:b/>
                <w:sz w:val="22"/>
                <w:szCs w:val="22"/>
              </w:rPr>
              <w:t>9688/</w:t>
            </w:r>
            <w:r w:rsidR="003833AA" w:rsidRPr="00635F6B">
              <w:rPr>
                <w:rFonts w:ascii="Calibri Light" w:hAnsi="Calibri Light" w:cs="Arial"/>
                <w:b/>
                <w:sz w:val="22"/>
                <w:szCs w:val="22"/>
              </w:rPr>
              <w:t xml:space="preserve">3366 9690 </w:t>
            </w:r>
            <w:hyperlink r:id="rId6" w:history="1">
              <w:r w:rsidRPr="00635F6B">
                <w:rPr>
                  <w:rStyle w:val="Hyperlink"/>
                  <w:rFonts w:ascii="Calibri Light" w:hAnsi="Calibri Light" w:cs="Arial"/>
                  <w:b/>
                  <w:bCs/>
                  <w:color w:val="auto"/>
                  <w:sz w:val="22"/>
                  <w:szCs w:val="22"/>
                </w:rPr>
                <w:t>E-mail:</w:t>
              </w:r>
              <w:r w:rsidR="007E5479" w:rsidRPr="00635F6B">
                <w:rPr>
                  <w:rStyle w:val="Hyperlink"/>
                  <w:rFonts w:ascii="Calibri Light" w:hAnsi="Calibri Light" w:cs="Arial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  <w:r w:rsidRPr="00635F6B">
                <w:rPr>
                  <w:rStyle w:val="Hyperlink"/>
                  <w:rFonts w:ascii="Calibri Light" w:hAnsi="Calibri Light" w:cs="Arial"/>
                  <w:b/>
                  <w:bCs/>
                  <w:color w:val="auto"/>
                  <w:sz w:val="22"/>
                  <w:szCs w:val="22"/>
                  <w:u w:val="none"/>
                </w:rPr>
                <w:t>s</w:t>
              </w:r>
            </w:hyperlink>
            <w:r w:rsidRPr="00635F6B">
              <w:rPr>
                <w:rFonts w:ascii="Calibri Light" w:hAnsi="Calibri Light" w:cs="Arial"/>
                <w:b/>
                <w:bCs/>
                <w:sz w:val="22"/>
                <w:szCs w:val="22"/>
              </w:rPr>
              <w:t>np@ufc.br</w:t>
            </w:r>
          </w:p>
        </w:tc>
        <w:tc>
          <w:tcPr>
            <w:tcW w:w="2014" w:type="dxa"/>
            <w:shd w:val="clear" w:color="auto" w:fill="auto"/>
          </w:tcPr>
          <w:p w14:paraId="4971D4FD" w14:textId="2181939E" w:rsidR="00C93582" w:rsidRPr="00635F6B" w:rsidRDefault="00E8272E" w:rsidP="00E72870">
            <w:pPr>
              <w:jc w:val="both"/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635F6B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B13DD39" wp14:editId="4E8C3B55">
                  <wp:extent cx="1238250" cy="1028700"/>
                  <wp:effectExtent l="0" t="0" r="0" b="0"/>
                  <wp:docPr id="1" name="Imagem 1" descr="PPGCS 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PGCS 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1CD0FB" w14:textId="34FEC60C" w:rsidR="007E5479" w:rsidRPr="00635F6B" w:rsidRDefault="007E5479" w:rsidP="00D64005">
      <w:pPr>
        <w:jc w:val="center"/>
        <w:rPr>
          <w:b/>
          <w:bCs/>
        </w:rPr>
      </w:pPr>
    </w:p>
    <w:p w14:paraId="6502A756" w14:textId="17F44661" w:rsidR="002A0BF3" w:rsidRPr="00635F6B" w:rsidRDefault="002A0BF3" w:rsidP="00616D92">
      <w:pPr>
        <w:spacing w:after="120"/>
        <w:jc w:val="center"/>
        <w:rPr>
          <w:rFonts w:ascii="Calibri Light" w:eastAsia="Times New Roman" w:hAnsi="Calibri Light" w:cs="Times New Roman"/>
          <w:kern w:val="0"/>
          <w:sz w:val="28"/>
          <w:szCs w:val="28"/>
          <w:lang w:eastAsia="pt-BR" w:bidi="ar-SA"/>
        </w:rPr>
      </w:pPr>
      <w:r w:rsidRPr="00635F6B">
        <w:rPr>
          <w:b/>
          <w:bCs/>
          <w:sz w:val="28"/>
        </w:rPr>
        <w:t>SEMESTRE 20</w:t>
      </w:r>
      <w:r w:rsidR="00DE0251" w:rsidRPr="00635F6B">
        <w:rPr>
          <w:b/>
          <w:bCs/>
          <w:sz w:val="28"/>
        </w:rPr>
        <w:t>2</w:t>
      </w:r>
      <w:r w:rsidR="00A247A9" w:rsidRPr="00635F6B">
        <w:rPr>
          <w:b/>
          <w:bCs/>
          <w:sz w:val="28"/>
        </w:rPr>
        <w:t>4</w:t>
      </w:r>
      <w:r w:rsidRPr="00635F6B">
        <w:rPr>
          <w:b/>
          <w:bCs/>
          <w:sz w:val="28"/>
        </w:rPr>
        <w:t>.2</w:t>
      </w:r>
    </w:p>
    <w:tbl>
      <w:tblPr>
        <w:tblW w:w="10372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5103"/>
        <w:gridCol w:w="850"/>
        <w:gridCol w:w="992"/>
        <w:gridCol w:w="2150"/>
      </w:tblGrid>
      <w:tr w:rsidR="002A0BF3" w:rsidRPr="00635F6B" w14:paraId="4CAD835C" w14:textId="77777777" w:rsidTr="00310525">
        <w:trPr>
          <w:trHeight w:val="3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A6AC8" w14:textId="77777777" w:rsidR="002A0BF3" w:rsidRPr="00635F6B" w:rsidRDefault="002A0BF3">
            <w:pPr>
              <w:snapToGrid w:val="0"/>
              <w:spacing w:before="120"/>
              <w:ind w:left="-100" w:right="-10"/>
              <w:jc w:val="center"/>
              <w:rPr>
                <w:b/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F3AA6" w14:textId="77777777" w:rsidR="002A0BF3" w:rsidRPr="00635F6B" w:rsidRDefault="002A0BF3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DISCIPLINA/PROFESSOR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9AA6D" w14:textId="77777777" w:rsidR="002A0BF3" w:rsidRPr="00635F6B" w:rsidRDefault="002A0BF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Nº</w:t>
            </w:r>
          </w:p>
          <w:p w14:paraId="2CCBF350" w14:textId="77777777" w:rsidR="002A0BF3" w:rsidRPr="00635F6B" w:rsidRDefault="002A0BF3">
            <w:pPr>
              <w:jc w:val="center"/>
              <w:rPr>
                <w:b/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CRÉD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20421" w14:textId="77777777" w:rsidR="002A0BF3" w:rsidRPr="00635F6B" w:rsidRDefault="002A0BF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Nº</w:t>
            </w:r>
          </w:p>
          <w:p w14:paraId="2AA52514" w14:textId="77777777" w:rsidR="002A0BF3" w:rsidRPr="00635F6B" w:rsidRDefault="002A0BF3">
            <w:pPr>
              <w:jc w:val="center"/>
              <w:rPr>
                <w:b/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VAGAS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C47DC" w14:textId="77777777" w:rsidR="002A0BF3" w:rsidRPr="00635F6B" w:rsidRDefault="002A0BF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HORÁRIO</w:t>
            </w:r>
          </w:p>
        </w:tc>
      </w:tr>
      <w:tr w:rsidR="002A0BF3" w:rsidRPr="00635F6B" w14:paraId="4092DCDF" w14:textId="77777777" w:rsidTr="00310525">
        <w:trPr>
          <w:trHeight w:val="34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95425B" w14:textId="5CDB9D6C" w:rsidR="002A0BF3" w:rsidRPr="00635F6B" w:rsidRDefault="002A0BF3">
            <w:pPr>
              <w:jc w:val="center"/>
              <w:rPr>
                <w:b/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AKP81</w:t>
            </w:r>
            <w:r w:rsidR="007D791B" w:rsidRPr="00635F6B">
              <w:rPr>
                <w:b/>
                <w:sz w:val="22"/>
                <w:szCs w:val="22"/>
              </w:rPr>
              <w:t>1</w:t>
            </w:r>
            <w:r w:rsidRPr="00635F6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F600B" w14:textId="031A5E3D" w:rsidR="0012326C" w:rsidRPr="00635F6B" w:rsidRDefault="005E43C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35F6B">
              <w:rPr>
                <w:b/>
                <w:sz w:val="22"/>
                <w:szCs w:val="22"/>
                <w:u w:val="single"/>
              </w:rPr>
              <w:t>ATIVIDADE BIOLÓGI</w:t>
            </w:r>
            <w:r w:rsidR="00474D06" w:rsidRPr="00635F6B">
              <w:rPr>
                <w:b/>
                <w:sz w:val="22"/>
                <w:szCs w:val="22"/>
                <w:u w:val="single"/>
              </w:rPr>
              <w:t>C</w:t>
            </w:r>
            <w:r w:rsidRPr="00635F6B">
              <w:rPr>
                <w:b/>
                <w:sz w:val="22"/>
                <w:szCs w:val="22"/>
                <w:u w:val="single"/>
              </w:rPr>
              <w:t>A E BIOTECNOLOGIA DO SOLO</w:t>
            </w:r>
          </w:p>
          <w:p w14:paraId="1343DD06" w14:textId="066733F0" w:rsidR="002A0BF3" w:rsidRPr="00635F6B" w:rsidRDefault="002A0BF3">
            <w:pPr>
              <w:jc w:val="both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Prof. Paulo Furtado Mendes Filho</w:t>
            </w:r>
            <w:r w:rsidR="005670C4" w:rsidRPr="00635F6B">
              <w:rPr>
                <w:sz w:val="22"/>
                <w:szCs w:val="22"/>
              </w:rPr>
              <w:t xml:space="preserve"> (02)</w:t>
            </w:r>
          </w:p>
          <w:p w14:paraId="72B46EAB" w14:textId="59D97999" w:rsidR="005E43C0" w:rsidRPr="00635F6B" w:rsidRDefault="005E43C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35F6B">
              <w:rPr>
                <w:sz w:val="22"/>
                <w:szCs w:val="22"/>
              </w:rPr>
              <w:t>Prof. Artur Prudêncio de Araújo Pereira</w:t>
            </w:r>
            <w:r w:rsidR="005670C4" w:rsidRPr="00635F6B">
              <w:rPr>
                <w:sz w:val="22"/>
                <w:szCs w:val="22"/>
              </w:rPr>
              <w:t xml:space="preserve"> (02)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068CE3" w14:textId="77777777" w:rsidR="002A0BF3" w:rsidRPr="00635F6B" w:rsidRDefault="002A0BF3">
            <w:pPr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579033" w14:textId="017A1950" w:rsidR="002A0BF3" w:rsidRPr="00635F6B" w:rsidRDefault="002A0BF3">
            <w:pPr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1</w:t>
            </w:r>
            <w:r w:rsidR="005E43C0" w:rsidRPr="00635F6B">
              <w:rPr>
                <w:sz w:val="22"/>
                <w:szCs w:val="22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3E93F" w14:textId="77777777" w:rsidR="00D64005" w:rsidRPr="00635F6B" w:rsidRDefault="002A0BF3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Quinta: 08-11</w:t>
            </w:r>
            <w:r w:rsidR="00154688" w:rsidRPr="00635F6B">
              <w:rPr>
                <w:sz w:val="22"/>
                <w:szCs w:val="22"/>
              </w:rPr>
              <w:t xml:space="preserve"> h</w:t>
            </w:r>
            <w:r w:rsidR="007E5479" w:rsidRPr="00635F6B">
              <w:rPr>
                <w:sz w:val="22"/>
                <w:szCs w:val="22"/>
              </w:rPr>
              <w:t xml:space="preserve"> </w:t>
            </w:r>
            <w:r w:rsidRPr="00635F6B">
              <w:rPr>
                <w:sz w:val="22"/>
                <w:szCs w:val="22"/>
              </w:rPr>
              <w:t>(P)</w:t>
            </w:r>
          </w:p>
          <w:p w14:paraId="4C4BC0D4" w14:textId="77777777" w:rsidR="00D64005" w:rsidRPr="00635F6B" w:rsidRDefault="002A0BF3" w:rsidP="00D64005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 xml:space="preserve">Sexta: 08-10 </w:t>
            </w:r>
            <w:r w:rsidR="00154688" w:rsidRPr="00635F6B">
              <w:rPr>
                <w:sz w:val="22"/>
                <w:szCs w:val="22"/>
              </w:rPr>
              <w:t xml:space="preserve">h </w:t>
            </w:r>
            <w:r w:rsidRPr="00635F6B">
              <w:rPr>
                <w:sz w:val="22"/>
                <w:szCs w:val="22"/>
              </w:rPr>
              <w:t>(T)</w:t>
            </w:r>
          </w:p>
          <w:p w14:paraId="0732BD3F" w14:textId="362BE061" w:rsidR="002A0BF3" w:rsidRPr="00635F6B" w:rsidRDefault="00154688" w:rsidP="00D64005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rFonts w:eastAsia="Times New Roman" w:cs="Times New Roman"/>
                <w:sz w:val="22"/>
                <w:szCs w:val="22"/>
              </w:rPr>
              <w:t>S</w:t>
            </w:r>
            <w:r w:rsidR="002A0BF3" w:rsidRPr="00635F6B">
              <w:rPr>
                <w:rFonts w:eastAsia="Times New Roman" w:cs="Times New Roman"/>
                <w:sz w:val="22"/>
                <w:szCs w:val="22"/>
              </w:rPr>
              <w:t xml:space="preserve">ala </w:t>
            </w:r>
            <w:r w:rsidR="00237EA1" w:rsidRPr="00635F6B">
              <w:rPr>
                <w:rFonts w:eastAsia="Times New Roman" w:cs="Times New Roman"/>
                <w:sz w:val="22"/>
                <w:szCs w:val="22"/>
              </w:rPr>
              <w:t>104</w:t>
            </w:r>
          </w:p>
        </w:tc>
      </w:tr>
      <w:tr w:rsidR="002A0BF3" w:rsidRPr="00635F6B" w14:paraId="7CED1977" w14:textId="77777777" w:rsidTr="00310525">
        <w:trPr>
          <w:trHeight w:val="2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81343" w14:textId="25E00C28" w:rsidR="002A0BF3" w:rsidRPr="00635F6B" w:rsidRDefault="002A0BF3" w:rsidP="00D6400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AKP8100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D7C064" w14:textId="77777777" w:rsidR="002A0BF3" w:rsidRPr="00635F6B" w:rsidRDefault="002A0BF3" w:rsidP="00D039FE">
            <w:pPr>
              <w:pStyle w:val="Ttulo5"/>
              <w:numPr>
                <w:ilvl w:val="4"/>
                <w:numId w:val="3"/>
              </w:numPr>
              <w:snapToGrid w:val="0"/>
              <w:jc w:val="both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QUÍMICA DO SOLO</w:t>
            </w:r>
          </w:p>
          <w:p w14:paraId="3A06C3D3" w14:textId="77777777" w:rsidR="002A0BF3" w:rsidRPr="00635F6B" w:rsidRDefault="000F6C07" w:rsidP="001E60BF">
            <w:pPr>
              <w:jc w:val="both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Prof.</w:t>
            </w:r>
            <w:r w:rsidR="007E5479" w:rsidRPr="00635F6B">
              <w:rPr>
                <w:sz w:val="22"/>
                <w:szCs w:val="22"/>
              </w:rPr>
              <w:t>ª</w:t>
            </w:r>
            <w:r w:rsidRPr="00635F6B">
              <w:rPr>
                <w:sz w:val="22"/>
                <w:szCs w:val="22"/>
              </w:rPr>
              <w:t xml:space="preserve"> Maria Eugenia Ortiz Escobar</w:t>
            </w:r>
            <w:r w:rsidR="000C2D6C" w:rsidRPr="00635F6B">
              <w:rPr>
                <w:sz w:val="22"/>
                <w:szCs w:val="22"/>
              </w:rPr>
              <w:t xml:space="preserve"> (3,5</w:t>
            </w:r>
            <w:r w:rsidR="002B4D12" w:rsidRPr="00635F6B">
              <w:rPr>
                <w:sz w:val="22"/>
                <w:szCs w:val="22"/>
              </w:rPr>
              <w:t>)</w:t>
            </w:r>
          </w:p>
          <w:p w14:paraId="56FC8801" w14:textId="4509E4BA" w:rsidR="002B4D12" w:rsidRPr="00635F6B" w:rsidRDefault="002B4D12" w:rsidP="001E60BF">
            <w:pPr>
              <w:jc w:val="both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Prof. Gabriel Nuto Nóbrega (3,5)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D064E" w14:textId="1F3F10C8" w:rsidR="002A0BF3" w:rsidRPr="00635F6B" w:rsidRDefault="002A0BF3" w:rsidP="00D64005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73410" w14:textId="51738F9D" w:rsidR="002A0BF3" w:rsidRPr="00635F6B" w:rsidRDefault="002A0BF3" w:rsidP="00D64005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16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5C540" w14:textId="5307A924" w:rsidR="002A0BF3" w:rsidRPr="00635F6B" w:rsidRDefault="002A0BF3" w:rsidP="00D64005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Seg</w:t>
            </w:r>
            <w:r w:rsidR="00154688" w:rsidRPr="00635F6B">
              <w:rPr>
                <w:sz w:val="22"/>
                <w:szCs w:val="22"/>
              </w:rPr>
              <w:t>unda</w:t>
            </w:r>
            <w:r w:rsidRPr="00635F6B">
              <w:rPr>
                <w:sz w:val="22"/>
                <w:szCs w:val="22"/>
              </w:rPr>
              <w:t>: 09-12</w:t>
            </w:r>
            <w:r w:rsidR="000F6C07" w:rsidRPr="00635F6B">
              <w:rPr>
                <w:sz w:val="22"/>
                <w:szCs w:val="22"/>
              </w:rPr>
              <w:t>/14</w:t>
            </w:r>
            <w:r w:rsidR="00154688" w:rsidRPr="00635F6B">
              <w:rPr>
                <w:sz w:val="22"/>
                <w:szCs w:val="22"/>
              </w:rPr>
              <w:t>-</w:t>
            </w:r>
            <w:r w:rsidR="000F6C07" w:rsidRPr="00635F6B">
              <w:rPr>
                <w:sz w:val="22"/>
                <w:szCs w:val="22"/>
              </w:rPr>
              <w:t>18</w:t>
            </w:r>
            <w:r w:rsidR="00D64005" w:rsidRPr="00635F6B">
              <w:rPr>
                <w:sz w:val="22"/>
                <w:szCs w:val="22"/>
              </w:rPr>
              <w:t xml:space="preserve"> </w:t>
            </w:r>
            <w:r w:rsidR="00154688" w:rsidRPr="00635F6B">
              <w:rPr>
                <w:rFonts w:eastAsia="Times New Roman" w:cs="Times New Roman"/>
                <w:sz w:val="22"/>
                <w:szCs w:val="22"/>
              </w:rPr>
              <w:t>S</w:t>
            </w:r>
            <w:r w:rsidRPr="00635F6B">
              <w:rPr>
                <w:rFonts w:eastAsia="Times New Roman" w:cs="Times New Roman"/>
                <w:sz w:val="22"/>
                <w:szCs w:val="22"/>
              </w:rPr>
              <w:t>ala 07</w:t>
            </w:r>
          </w:p>
        </w:tc>
      </w:tr>
      <w:tr w:rsidR="002A0BF3" w:rsidRPr="00635F6B" w14:paraId="233D0E1F" w14:textId="77777777" w:rsidTr="00310525">
        <w:trPr>
          <w:trHeight w:val="2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F6D5AE" w14:textId="2CB06BF2" w:rsidR="002A0BF3" w:rsidRPr="00635F6B" w:rsidRDefault="002A0BF3" w:rsidP="002A0BF3">
            <w:pPr>
              <w:snapToGri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635F6B">
              <w:rPr>
                <w:b/>
                <w:bCs/>
                <w:sz w:val="22"/>
                <w:szCs w:val="22"/>
              </w:rPr>
              <w:t>AKP7166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039F8" w14:textId="496212DA" w:rsidR="002A0BF3" w:rsidRPr="00635F6B" w:rsidRDefault="008573B5" w:rsidP="002A0BF3">
            <w:pPr>
              <w:snapToGrid w:val="0"/>
              <w:rPr>
                <w:b/>
                <w:bCs/>
                <w:sz w:val="22"/>
                <w:szCs w:val="22"/>
                <w:u w:val="single"/>
              </w:rPr>
            </w:pPr>
            <w:r w:rsidRPr="00635F6B">
              <w:rPr>
                <w:b/>
                <w:bCs/>
                <w:sz w:val="22"/>
                <w:szCs w:val="22"/>
                <w:u w:val="single"/>
              </w:rPr>
              <w:t>ADUBOS E ADUBAÇÃO</w:t>
            </w:r>
          </w:p>
          <w:p w14:paraId="426CBD0E" w14:textId="77777777" w:rsidR="002A0BF3" w:rsidRPr="00635F6B" w:rsidRDefault="002A0BF3" w:rsidP="002A0BF3">
            <w:pPr>
              <w:snapToGrid w:val="0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 xml:space="preserve">Prof. Helon </w:t>
            </w:r>
            <w:proofErr w:type="spellStart"/>
            <w:r w:rsidRPr="00635F6B">
              <w:rPr>
                <w:sz w:val="22"/>
                <w:szCs w:val="22"/>
              </w:rPr>
              <w:t>Hébano</w:t>
            </w:r>
            <w:proofErr w:type="spellEnd"/>
            <w:r w:rsidRPr="00635F6B">
              <w:rPr>
                <w:sz w:val="22"/>
                <w:szCs w:val="22"/>
              </w:rPr>
              <w:t xml:space="preserve"> de Freitas Sousa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D9362" w14:textId="77777777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BF384" w14:textId="77777777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25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CB6B" w14:textId="717AC436" w:rsidR="002A0BF3" w:rsidRPr="00635F6B" w:rsidRDefault="002A0BF3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Terça: 1</w:t>
            </w:r>
            <w:r w:rsidR="003A5A17">
              <w:rPr>
                <w:sz w:val="22"/>
                <w:szCs w:val="22"/>
              </w:rPr>
              <w:t>4</w:t>
            </w:r>
            <w:r w:rsidRPr="00635F6B">
              <w:rPr>
                <w:sz w:val="22"/>
                <w:szCs w:val="22"/>
              </w:rPr>
              <w:t>-1</w:t>
            </w:r>
            <w:r w:rsidR="003A5A17">
              <w:rPr>
                <w:sz w:val="22"/>
                <w:szCs w:val="22"/>
              </w:rPr>
              <w:t>7</w:t>
            </w:r>
            <w:r w:rsidR="00154688" w:rsidRPr="00635F6B">
              <w:rPr>
                <w:sz w:val="22"/>
                <w:szCs w:val="22"/>
              </w:rPr>
              <w:t xml:space="preserve"> h</w:t>
            </w:r>
          </w:p>
          <w:p w14:paraId="036DB81E" w14:textId="63A2CA2E" w:rsidR="00237EA1" w:rsidRPr="00635F6B" w:rsidRDefault="00237EA1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Sala 0</w:t>
            </w:r>
            <w:r w:rsidR="00B0026B" w:rsidRPr="00635F6B">
              <w:rPr>
                <w:sz w:val="22"/>
                <w:szCs w:val="22"/>
              </w:rPr>
              <w:t>7</w:t>
            </w:r>
          </w:p>
        </w:tc>
      </w:tr>
      <w:tr w:rsidR="002A0BF3" w:rsidRPr="00635F6B" w14:paraId="35CEAE64" w14:textId="77777777" w:rsidTr="00310525">
        <w:trPr>
          <w:trHeight w:val="29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CB40C8" w14:textId="64C99EDA" w:rsidR="002A0BF3" w:rsidRPr="00635F6B" w:rsidRDefault="002A0BF3" w:rsidP="00D6400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AKP8000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8119B0" w14:textId="77777777" w:rsidR="002A0BF3" w:rsidRPr="00635F6B" w:rsidRDefault="002A0BF3" w:rsidP="002A0BF3">
            <w:pPr>
              <w:pStyle w:val="Ttulo5"/>
              <w:snapToGrid w:val="0"/>
              <w:jc w:val="both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FÍSICA DO SOLO</w:t>
            </w:r>
          </w:p>
          <w:p w14:paraId="3BC35765" w14:textId="23D52F82" w:rsidR="002A0BF3" w:rsidRPr="00635F6B" w:rsidRDefault="002A0BF3" w:rsidP="002A0BF3">
            <w:pPr>
              <w:jc w:val="both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Prof. Raimundo Nonato de Assis J</w:t>
            </w:r>
            <w:r w:rsidR="00D64005" w:rsidRPr="00635F6B">
              <w:rPr>
                <w:sz w:val="22"/>
                <w:szCs w:val="22"/>
              </w:rPr>
              <w:t>únior</w:t>
            </w:r>
            <w:r w:rsidR="00A35CAC" w:rsidRPr="00635F6B">
              <w:rPr>
                <w:sz w:val="22"/>
                <w:szCs w:val="22"/>
              </w:rPr>
              <w:t xml:space="preserve"> (03)</w:t>
            </w:r>
          </w:p>
          <w:p w14:paraId="4FFC8B17" w14:textId="37C0F1F6" w:rsidR="002A0BF3" w:rsidRPr="00635F6B" w:rsidRDefault="002A0BF3" w:rsidP="002A0BF3">
            <w:pPr>
              <w:jc w:val="both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Prof. Jaedson Cl</w:t>
            </w:r>
            <w:r w:rsidR="007E5479" w:rsidRPr="00635F6B">
              <w:rPr>
                <w:sz w:val="22"/>
                <w:szCs w:val="22"/>
              </w:rPr>
              <w:t>á</w:t>
            </w:r>
            <w:r w:rsidRPr="00635F6B">
              <w:rPr>
                <w:sz w:val="22"/>
                <w:szCs w:val="22"/>
              </w:rPr>
              <w:t>udio Anunciato Mota</w:t>
            </w:r>
            <w:r w:rsidR="00A35CAC" w:rsidRPr="00635F6B">
              <w:rPr>
                <w:sz w:val="22"/>
                <w:szCs w:val="22"/>
              </w:rPr>
              <w:t xml:space="preserve"> (04)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D644CE" w14:textId="11316BD2" w:rsidR="002A0BF3" w:rsidRPr="00635F6B" w:rsidRDefault="002A0BF3" w:rsidP="00D64005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38157A" w14:textId="300212DC" w:rsidR="002A0BF3" w:rsidRPr="00635F6B" w:rsidRDefault="002A0BF3" w:rsidP="00D64005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16</w:t>
            </w:r>
          </w:p>
        </w:tc>
        <w:tc>
          <w:tcPr>
            <w:tcW w:w="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CBB70" w14:textId="5CF44661" w:rsidR="002A0BF3" w:rsidRPr="00635F6B" w:rsidRDefault="002A0BF3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Terça: 08-12</w:t>
            </w:r>
            <w:r w:rsidR="00154688" w:rsidRPr="00635F6B">
              <w:rPr>
                <w:sz w:val="22"/>
                <w:szCs w:val="22"/>
              </w:rPr>
              <w:t xml:space="preserve"> h</w:t>
            </w:r>
          </w:p>
          <w:p w14:paraId="00CFBAE4" w14:textId="65B48A26" w:rsidR="002A0BF3" w:rsidRPr="00635F6B" w:rsidRDefault="002A0BF3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Quarta: 13</w:t>
            </w:r>
            <w:r w:rsidR="00154688" w:rsidRPr="00635F6B">
              <w:rPr>
                <w:sz w:val="22"/>
                <w:szCs w:val="22"/>
              </w:rPr>
              <w:t>-</w:t>
            </w:r>
            <w:r w:rsidRPr="00635F6B">
              <w:rPr>
                <w:sz w:val="22"/>
                <w:szCs w:val="22"/>
              </w:rPr>
              <w:t>16</w:t>
            </w:r>
            <w:r w:rsidR="00154688" w:rsidRPr="00635F6B">
              <w:rPr>
                <w:sz w:val="22"/>
                <w:szCs w:val="22"/>
              </w:rPr>
              <w:t xml:space="preserve"> h</w:t>
            </w:r>
          </w:p>
          <w:p w14:paraId="3C417267" w14:textId="7F321EC9" w:rsidR="002A0BF3" w:rsidRPr="00635F6B" w:rsidRDefault="00154688" w:rsidP="00154688">
            <w:pPr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S</w:t>
            </w:r>
            <w:r w:rsidR="002A0BF3" w:rsidRPr="00635F6B">
              <w:rPr>
                <w:sz w:val="22"/>
                <w:szCs w:val="22"/>
              </w:rPr>
              <w:t>ala 07</w:t>
            </w:r>
          </w:p>
        </w:tc>
      </w:tr>
      <w:tr w:rsidR="002A0BF3" w:rsidRPr="00635F6B" w14:paraId="7BC6CE47" w14:textId="77777777" w:rsidTr="00310525">
        <w:trPr>
          <w:trHeight w:val="29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BEF04" w14:textId="48F65987" w:rsidR="002A0BF3" w:rsidRPr="00635F6B" w:rsidRDefault="002A0BF3" w:rsidP="004573DB">
            <w:pPr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 xml:space="preserve"> </w:t>
            </w:r>
            <w:r w:rsidR="00154688" w:rsidRPr="00635F6B">
              <w:rPr>
                <w:b/>
                <w:sz w:val="22"/>
                <w:szCs w:val="22"/>
              </w:rPr>
              <w:t>A</w:t>
            </w:r>
            <w:r w:rsidRPr="00635F6B">
              <w:rPr>
                <w:b/>
                <w:sz w:val="22"/>
                <w:szCs w:val="22"/>
              </w:rPr>
              <w:t>KP</w:t>
            </w:r>
            <w:r w:rsidR="004573DB" w:rsidRPr="00635F6B">
              <w:rPr>
                <w:b/>
                <w:sz w:val="22"/>
                <w:szCs w:val="22"/>
              </w:rPr>
              <w:t>8080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5D37FB" w14:textId="6D26CD79" w:rsidR="002A0BF3" w:rsidRPr="00635F6B" w:rsidRDefault="002A0BF3" w:rsidP="002A0BF3">
            <w:pPr>
              <w:snapToGrid w:val="0"/>
              <w:spacing w:line="254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635F6B">
              <w:rPr>
                <w:b/>
                <w:sz w:val="22"/>
                <w:szCs w:val="22"/>
                <w:u w:val="single"/>
              </w:rPr>
              <w:t>NUTRIÇÃO</w:t>
            </w:r>
            <w:r w:rsidR="004573DB" w:rsidRPr="00635F6B">
              <w:rPr>
                <w:b/>
                <w:sz w:val="22"/>
                <w:szCs w:val="22"/>
                <w:u w:val="single"/>
              </w:rPr>
              <w:t xml:space="preserve"> MINERAL</w:t>
            </w:r>
            <w:r w:rsidRPr="00635F6B">
              <w:rPr>
                <w:b/>
                <w:sz w:val="22"/>
                <w:szCs w:val="22"/>
                <w:u w:val="single"/>
              </w:rPr>
              <w:t xml:space="preserve"> DE PLANTAS</w:t>
            </w:r>
          </w:p>
          <w:p w14:paraId="3B39759F" w14:textId="5A69AAC1" w:rsidR="00A35CAC" w:rsidRPr="00635F6B" w:rsidRDefault="002A0BF3" w:rsidP="00B709D2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Prof.</w:t>
            </w:r>
            <w:r w:rsidR="007E5479" w:rsidRPr="00635F6B">
              <w:rPr>
                <w:sz w:val="22"/>
                <w:szCs w:val="22"/>
              </w:rPr>
              <w:t>ª</w:t>
            </w:r>
            <w:r w:rsidRPr="00635F6B">
              <w:rPr>
                <w:sz w:val="22"/>
                <w:szCs w:val="22"/>
              </w:rPr>
              <w:t xml:space="preserve"> </w:t>
            </w:r>
            <w:r w:rsidR="009423FF" w:rsidRPr="00635F6B">
              <w:rPr>
                <w:sz w:val="22"/>
                <w:szCs w:val="22"/>
              </w:rPr>
              <w:t>Geocleber Gomes de Sousa</w:t>
            </w:r>
            <w:r w:rsidR="003660CC" w:rsidRPr="00635F6B">
              <w:rPr>
                <w:sz w:val="22"/>
                <w:szCs w:val="22"/>
              </w:rPr>
              <w:t xml:space="preserve"> (0</w:t>
            </w:r>
            <w:r w:rsidR="00BF1F42" w:rsidRPr="00635F6B">
              <w:rPr>
                <w:sz w:val="22"/>
                <w:szCs w:val="22"/>
              </w:rPr>
              <w:t>4</w:t>
            </w:r>
            <w:r w:rsidR="003660CC" w:rsidRPr="00635F6B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B5C57" w14:textId="08ECFFDC" w:rsidR="002A0BF3" w:rsidRPr="00635F6B" w:rsidRDefault="002A0BF3" w:rsidP="00154688">
            <w:pPr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3314F" w14:textId="07205F8F" w:rsidR="002A0BF3" w:rsidRPr="00635F6B" w:rsidRDefault="002A0BF3" w:rsidP="00154688">
            <w:pPr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15</w:t>
            </w:r>
          </w:p>
        </w:tc>
        <w:tc>
          <w:tcPr>
            <w:tcW w:w="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77811" w14:textId="722357F9" w:rsidR="002A0BF3" w:rsidRPr="00635F6B" w:rsidRDefault="002A0BF3" w:rsidP="00154688">
            <w:pPr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Qu</w:t>
            </w:r>
            <w:r w:rsidR="006C6A3A" w:rsidRPr="00635F6B">
              <w:rPr>
                <w:sz w:val="22"/>
                <w:szCs w:val="22"/>
              </w:rPr>
              <w:t>arta</w:t>
            </w:r>
            <w:r w:rsidRPr="00635F6B">
              <w:rPr>
                <w:sz w:val="22"/>
                <w:szCs w:val="22"/>
              </w:rPr>
              <w:t>:</w:t>
            </w:r>
            <w:r w:rsidR="00405827">
              <w:rPr>
                <w:sz w:val="22"/>
                <w:szCs w:val="22"/>
              </w:rPr>
              <w:t xml:space="preserve"> </w:t>
            </w:r>
            <w:r w:rsidR="000D2FA2" w:rsidRPr="00635F6B">
              <w:rPr>
                <w:sz w:val="22"/>
                <w:szCs w:val="22"/>
              </w:rPr>
              <w:t>08</w:t>
            </w:r>
            <w:r w:rsidRPr="00635F6B">
              <w:rPr>
                <w:sz w:val="22"/>
                <w:szCs w:val="22"/>
              </w:rPr>
              <w:t xml:space="preserve"> -1</w:t>
            </w:r>
            <w:r w:rsidR="000D2FA2" w:rsidRPr="00635F6B">
              <w:rPr>
                <w:sz w:val="22"/>
                <w:szCs w:val="22"/>
              </w:rPr>
              <w:t>2</w:t>
            </w:r>
            <w:r w:rsidR="00154688" w:rsidRPr="00635F6B">
              <w:rPr>
                <w:sz w:val="22"/>
                <w:szCs w:val="22"/>
              </w:rPr>
              <w:t xml:space="preserve"> h</w:t>
            </w:r>
            <w:r w:rsidRPr="00635F6B">
              <w:rPr>
                <w:sz w:val="22"/>
                <w:szCs w:val="22"/>
              </w:rPr>
              <w:t xml:space="preserve"> (T)</w:t>
            </w:r>
          </w:p>
          <w:p w14:paraId="3A16123F" w14:textId="4BFF7EE9" w:rsidR="002A0BF3" w:rsidRPr="00635F6B" w:rsidRDefault="002A0BF3" w:rsidP="00154688">
            <w:pPr>
              <w:spacing w:line="254" w:lineRule="auto"/>
              <w:jc w:val="center"/>
              <w:rPr>
                <w:sz w:val="22"/>
                <w:szCs w:val="22"/>
              </w:rPr>
            </w:pPr>
          </w:p>
        </w:tc>
      </w:tr>
      <w:tr w:rsidR="008841B6" w:rsidRPr="00635F6B" w14:paraId="4E9DF3BD" w14:textId="77777777" w:rsidTr="00310525">
        <w:trPr>
          <w:trHeight w:val="29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DC17A" w14:textId="702B7923" w:rsidR="008841B6" w:rsidRPr="00635F6B" w:rsidRDefault="008841B6" w:rsidP="004573DB">
            <w:pPr>
              <w:snapToGrid w:val="0"/>
              <w:spacing w:line="254" w:lineRule="auto"/>
              <w:jc w:val="both"/>
              <w:rPr>
                <w:b/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AKP8030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BFFFA" w14:textId="77777777" w:rsidR="008841B6" w:rsidRPr="00635F6B" w:rsidRDefault="008841B6" w:rsidP="002A0BF3">
            <w:pPr>
              <w:snapToGrid w:val="0"/>
              <w:spacing w:line="254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635F6B">
              <w:rPr>
                <w:b/>
                <w:sz w:val="22"/>
                <w:szCs w:val="22"/>
                <w:u w:val="single"/>
              </w:rPr>
              <w:t>LEVANTAMENTO DE SOLOS</w:t>
            </w:r>
          </w:p>
          <w:p w14:paraId="47235C4A" w14:textId="58AC6A17" w:rsidR="00F42DD1" w:rsidRPr="00635F6B" w:rsidRDefault="00F42DD1" w:rsidP="002A0BF3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</w:rPr>
            </w:pPr>
            <w:r w:rsidRPr="00635F6B">
              <w:rPr>
                <w:bCs/>
                <w:sz w:val="22"/>
                <w:szCs w:val="22"/>
              </w:rPr>
              <w:t xml:space="preserve">Prof. Raul </w:t>
            </w:r>
            <w:proofErr w:type="spellStart"/>
            <w:r w:rsidRPr="00635F6B">
              <w:rPr>
                <w:bCs/>
                <w:sz w:val="22"/>
                <w:szCs w:val="22"/>
              </w:rPr>
              <w:t>Shiso</w:t>
            </w:r>
            <w:proofErr w:type="spellEnd"/>
            <w:r w:rsidRPr="00635F6B">
              <w:rPr>
                <w:bCs/>
                <w:sz w:val="22"/>
                <w:szCs w:val="22"/>
              </w:rPr>
              <w:t xml:space="preserve"> Toma (</w:t>
            </w:r>
            <w:r w:rsidR="00347712">
              <w:rPr>
                <w:bCs/>
                <w:sz w:val="22"/>
                <w:szCs w:val="22"/>
              </w:rPr>
              <w:t>2</w:t>
            </w:r>
            <w:r w:rsidR="00BF1F42" w:rsidRPr="00635F6B">
              <w:rPr>
                <w:bCs/>
                <w:sz w:val="22"/>
                <w:szCs w:val="22"/>
              </w:rPr>
              <w:t>,0</w:t>
            </w:r>
            <w:r w:rsidRPr="00635F6B">
              <w:rPr>
                <w:bCs/>
                <w:sz w:val="22"/>
                <w:szCs w:val="22"/>
              </w:rPr>
              <w:t>)</w:t>
            </w:r>
          </w:p>
          <w:p w14:paraId="21D43040" w14:textId="5C872A37" w:rsidR="00F42DD1" w:rsidRPr="00635F6B" w:rsidRDefault="00F42DD1" w:rsidP="002A0BF3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</w:rPr>
            </w:pPr>
            <w:r w:rsidRPr="00635F6B">
              <w:rPr>
                <w:bCs/>
                <w:sz w:val="22"/>
                <w:szCs w:val="22"/>
              </w:rPr>
              <w:t>Prof. Jaedson Claudio Anunciato Mota</w:t>
            </w:r>
            <w:r w:rsidR="002B487D" w:rsidRPr="00635F6B">
              <w:rPr>
                <w:bCs/>
                <w:sz w:val="22"/>
                <w:szCs w:val="22"/>
              </w:rPr>
              <w:t xml:space="preserve"> (</w:t>
            </w:r>
            <w:r w:rsidR="00347712">
              <w:rPr>
                <w:bCs/>
                <w:sz w:val="22"/>
                <w:szCs w:val="22"/>
              </w:rPr>
              <w:t>3</w:t>
            </w:r>
            <w:r w:rsidR="002B487D" w:rsidRPr="00635F6B">
              <w:rPr>
                <w:bCs/>
                <w:sz w:val="22"/>
                <w:szCs w:val="22"/>
              </w:rPr>
              <w:t>,</w:t>
            </w:r>
            <w:r w:rsidR="00BF1F42" w:rsidRPr="00635F6B">
              <w:rPr>
                <w:bCs/>
                <w:sz w:val="22"/>
                <w:szCs w:val="22"/>
              </w:rPr>
              <w:t>0</w:t>
            </w:r>
            <w:r w:rsidR="002B487D" w:rsidRPr="00635F6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BD34D" w14:textId="51AE470C" w:rsidR="008841B6" w:rsidRPr="00635F6B" w:rsidRDefault="00F42DD1" w:rsidP="00154688">
            <w:pPr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618D3" w14:textId="61F23BB2" w:rsidR="008841B6" w:rsidRPr="00635F6B" w:rsidRDefault="00F42DD1" w:rsidP="00154688">
            <w:pPr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12</w:t>
            </w:r>
          </w:p>
        </w:tc>
        <w:tc>
          <w:tcPr>
            <w:tcW w:w="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270D" w14:textId="305DD1E5" w:rsidR="008841B6" w:rsidRPr="00635F6B" w:rsidRDefault="00F42DD1" w:rsidP="00154688">
            <w:pPr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Quinta:</w:t>
            </w:r>
            <w:r w:rsidR="00AF4B91">
              <w:rPr>
                <w:sz w:val="22"/>
                <w:szCs w:val="22"/>
              </w:rPr>
              <w:t xml:space="preserve"> </w:t>
            </w:r>
            <w:r w:rsidRPr="00635F6B">
              <w:rPr>
                <w:sz w:val="22"/>
                <w:szCs w:val="22"/>
              </w:rPr>
              <w:t>07-12h</w:t>
            </w:r>
          </w:p>
        </w:tc>
      </w:tr>
      <w:tr w:rsidR="002A0BF3" w:rsidRPr="00635F6B" w14:paraId="4CA0EF5A" w14:textId="77777777" w:rsidTr="00310525">
        <w:trPr>
          <w:trHeight w:val="31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E4805E" w14:textId="62634EE7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AKP0122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F2FA6E" w14:textId="1E2D47D6" w:rsidR="00763658" w:rsidRPr="00635F6B" w:rsidRDefault="002A0BF3" w:rsidP="00763658">
            <w:pPr>
              <w:pStyle w:val="Ttulo1"/>
              <w:numPr>
                <w:ilvl w:val="0"/>
                <w:numId w:val="4"/>
              </w:numPr>
              <w:snapToGrid w:val="0"/>
              <w:jc w:val="both"/>
              <w:rPr>
                <w:b w:val="0"/>
                <w:szCs w:val="22"/>
                <w:u w:val="none"/>
              </w:rPr>
            </w:pPr>
            <w:r w:rsidRPr="00635F6B">
              <w:rPr>
                <w:szCs w:val="22"/>
              </w:rPr>
              <w:t>ESTÁGIO DE DOCÊNCIA I</w:t>
            </w:r>
            <w:r w:rsidRPr="00635F6B">
              <w:rPr>
                <w:szCs w:val="22"/>
                <w:u w:val="none"/>
              </w:rPr>
              <w:t xml:space="preserve"> </w:t>
            </w:r>
            <w:r w:rsidR="007E5479" w:rsidRPr="00635F6B">
              <w:rPr>
                <w:b w:val="0"/>
                <w:bCs/>
                <w:szCs w:val="22"/>
                <w:u w:val="none"/>
              </w:rPr>
              <w:t>(</w:t>
            </w:r>
            <w:r w:rsidRPr="00635F6B">
              <w:rPr>
                <w:b w:val="0"/>
                <w:szCs w:val="22"/>
                <w:u w:val="none"/>
              </w:rPr>
              <w:t>Atividade Acadêmica</w:t>
            </w:r>
            <w:r w:rsidR="007E5479" w:rsidRPr="00635F6B">
              <w:rPr>
                <w:b w:val="0"/>
                <w:szCs w:val="22"/>
                <w:u w:val="none"/>
              </w:rPr>
              <w:t>)</w:t>
            </w:r>
          </w:p>
          <w:p w14:paraId="08EBC1CC" w14:textId="5FD64A24" w:rsidR="002A0BF3" w:rsidRPr="00635F6B" w:rsidRDefault="002A0BF3" w:rsidP="001E60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7676D1" w14:textId="77777777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B9033E" w14:textId="77777777" w:rsidR="002A0BF3" w:rsidRPr="00635F6B" w:rsidRDefault="002A0BF3" w:rsidP="002A0BF3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1</w:t>
            </w:r>
            <w:r w:rsidRPr="00635F6B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E6121" w14:textId="77777777" w:rsidR="002A0BF3" w:rsidRPr="00635F6B" w:rsidRDefault="002A0BF3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A combinar</w:t>
            </w:r>
          </w:p>
        </w:tc>
      </w:tr>
      <w:tr w:rsidR="002A0BF3" w:rsidRPr="00635F6B" w14:paraId="705412D4" w14:textId="77777777" w:rsidTr="0031052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0B2AA8" w14:textId="16D6D301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AKP0207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05C81" w14:textId="0403E789" w:rsidR="002A0BF3" w:rsidRPr="00635F6B" w:rsidRDefault="002A0BF3" w:rsidP="002A0BF3">
            <w:pPr>
              <w:pStyle w:val="Ttulo1"/>
              <w:numPr>
                <w:ilvl w:val="0"/>
                <w:numId w:val="4"/>
              </w:numPr>
              <w:snapToGrid w:val="0"/>
              <w:jc w:val="both"/>
              <w:rPr>
                <w:szCs w:val="22"/>
                <w:u w:val="none"/>
              </w:rPr>
            </w:pPr>
            <w:r w:rsidRPr="00635F6B">
              <w:rPr>
                <w:szCs w:val="22"/>
              </w:rPr>
              <w:t>ESTÁGIO DE DOCÊNCIA II</w:t>
            </w:r>
            <w:r w:rsidRPr="00635F6B">
              <w:rPr>
                <w:szCs w:val="22"/>
                <w:u w:val="none"/>
              </w:rPr>
              <w:t xml:space="preserve"> </w:t>
            </w:r>
            <w:r w:rsidR="007E5479" w:rsidRPr="00635F6B">
              <w:rPr>
                <w:b w:val="0"/>
                <w:bCs/>
                <w:szCs w:val="22"/>
                <w:u w:val="none"/>
              </w:rPr>
              <w:t>(</w:t>
            </w:r>
            <w:r w:rsidRPr="00635F6B">
              <w:rPr>
                <w:b w:val="0"/>
                <w:szCs w:val="22"/>
                <w:u w:val="none"/>
              </w:rPr>
              <w:t>Atividade Acadêmica</w:t>
            </w:r>
            <w:r w:rsidR="007E5479" w:rsidRPr="00635F6B">
              <w:rPr>
                <w:b w:val="0"/>
                <w:szCs w:val="22"/>
                <w:u w:val="none"/>
              </w:rPr>
              <w:t>)</w:t>
            </w:r>
          </w:p>
          <w:p w14:paraId="799982CC" w14:textId="4B29A2FC" w:rsidR="002A0BF3" w:rsidRPr="00635F6B" w:rsidRDefault="002A0BF3" w:rsidP="000810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BC652" w14:textId="77777777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33F528" w14:textId="77777777" w:rsidR="002A0BF3" w:rsidRPr="00635F6B" w:rsidRDefault="002A0BF3" w:rsidP="002A0BF3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1</w:t>
            </w:r>
            <w:r w:rsidRPr="00635F6B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0D04F" w14:textId="77777777" w:rsidR="002A0BF3" w:rsidRPr="00635F6B" w:rsidRDefault="002A0BF3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A combinar</w:t>
            </w:r>
          </w:p>
        </w:tc>
      </w:tr>
      <w:tr w:rsidR="002A0BF3" w:rsidRPr="00635F6B" w14:paraId="146A03A3" w14:textId="77777777" w:rsidTr="0031052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634EB1" w14:textId="4A699418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AKP0224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CEC9EC" w14:textId="603A5C1A" w:rsidR="002A0BF3" w:rsidRPr="00635F6B" w:rsidRDefault="002A0BF3" w:rsidP="002A0BF3">
            <w:pPr>
              <w:pStyle w:val="Ttulo1"/>
              <w:numPr>
                <w:ilvl w:val="0"/>
                <w:numId w:val="4"/>
              </w:numPr>
              <w:snapToGrid w:val="0"/>
              <w:jc w:val="both"/>
              <w:rPr>
                <w:szCs w:val="22"/>
                <w:u w:val="none"/>
              </w:rPr>
            </w:pPr>
            <w:r w:rsidRPr="00635F6B">
              <w:rPr>
                <w:szCs w:val="22"/>
              </w:rPr>
              <w:t>ESTÁGIO DE DOCÊNCIA III</w:t>
            </w:r>
            <w:r w:rsidRPr="00635F6B">
              <w:rPr>
                <w:szCs w:val="22"/>
                <w:u w:val="none"/>
              </w:rPr>
              <w:t xml:space="preserve"> </w:t>
            </w:r>
            <w:r w:rsidR="007E5479" w:rsidRPr="00635F6B">
              <w:rPr>
                <w:b w:val="0"/>
                <w:bCs/>
                <w:szCs w:val="22"/>
                <w:u w:val="none"/>
              </w:rPr>
              <w:t>(</w:t>
            </w:r>
            <w:r w:rsidRPr="00635F6B">
              <w:rPr>
                <w:b w:val="0"/>
                <w:szCs w:val="22"/>
                <w:u w:val="none"/>
              </w:rPr>
              <w:t>Atividade Acadêmica</w:t>
            </w:r>
            <w:r w:rsidR="007E5479" w:rsidRPr="00635F6B">
              <w:rPr>
                <w:b w:val="0"/>
                <w:szCs w:val="22"/>
                <w:u w:val="none"/>
              </w:rPr>
              <w:t>)</w:t>
            </w:r>
          </w:p>
          <w:p w14:paraId="2825329C" w14:textId="25C60F4A" w:rsidR="002A0BF3" w:rsidRPr="00635F6B" w:rsidRDefault="002A0BF3" w:rsidP="000810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135647" w14:textId="77777777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E19FD6" w14:textId="77777777" w:rsidR="002A0BF3" w:rsidRPr="00635F6B" w:rsidRDefault="002A0BF3" w:rsidP="002A0BF3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1</w:t>
            </w:r>
            <w:r w:rsidRPr="00635F6B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D9781" w14:textId="77777777" w:rsidR="002A0BF3" w:rsidRPr="00635F6B" w:rsidRDefault="002A0BF3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rFonts w:eastAsia="Times New Roman" w:cs="Times New Roman"/>
                <w:sz w:val="22"/>
                <w:szCs w:val="22"/>
              </w:rPr>
              <w:t>A</w:t>
            </w:r>
            <w:r w:rsidRPr="00635F6B">
              <w:rPr>
                <w:sz w:val="22"/>
                <w:szCs w:val="22"/>
              </w:rPr>
              <w:t xml:space="preserve"> combinar</w:t>
            </w:r>
          </w:p>
        </w:tc>
      </w:tr>
      <w:tr w:rsidR="002A0BF3" w:rsidRPr="00635F6B" w14:paraId="5E78C67B" w14:textId="77777777" w:rsidTr="00310525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A3A8A" w14:textId="4F63488A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AKP8090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67DF8" w14:textId="3B5833CE" w:rsidR="00154688" w:rsidRPr="00635F6B" w:rsidRDefault="002A0BF3" w:rsidP="0012326C">
            <w:pPr>
              <w:pStyle w:val="Ttulo1"/>
              <w:snapToGrid w:val="0"/>
              <w:jc w:val="both"/>
              <w:rPr>
                <w:b w:val="0"/>
                <w:szCs w:val="22"/>
                <w:u w:val="none"/>
              </w:rPr>
            </w:pPr>
            <w:r w:rsidRPr="00635F6B">
              <w:rPr>
                <w:szCs w:val="22"/>
              </w:rPr>
              <w:t>SEMINÁRIOS</w:t>
            </w:r>
          </w:p>
          <w:p w14:paraId="03448E10" w14:textId="7A578717" w:rsidR="0012326C" w:rsidRPr="00635F6B" w:rsidRDefault="002A0BF3" w:rsidP="00E9259E">
            <w:pPr>
              <w:pStyle w:val="Ttulo1"/>
              <w:snapToGrid w:val="0"/>
              <w:jc w:val="both"/>
              <w:rPr>
                <w:b w:val="0"/>
                <w:szCs w:val="22"/>
                <w:u w:val="none"/>
              </w:rPr>
            </w:pPr>
            <w:r w:rsidRPr="00635F6B">
              <w:rPr>
                <w:b w:val="0"/>
                <w:szCs w:val="22"/>
                <w:u w:val="none"/>
              </w:rPr>
              <w:t xml:space="preserve">Prof. </w:t>
            </w:r>
            <w:r w:rsidR="00DE4D75" w:rsidRPr="00635F6B">
              <w:rPr>
                <w:b w:val="0"/>
                <w:szCs w:val="22"/>
                <w:u w:val="none"/>
              </w:rPr>
              <w:t>R</w:t>
            </w:r>
            <w:r w:rsidR="00864B32" w:rsidRPr="00635F6B">
              <w:rPr>
                <w:b w:val="0"/>
                <w:szCs w:val="22"/>
                <w:u w:val="none"/>
              </w:rPr>
              <w:t xml:space="preserve">aul </w:t>
            </w:r>
            <w:proofErr w:type="spellStart"/>
            <w:r w:rsidR="00864B32" w:rsidRPr="00635F6B">
              <w:rPr>
                <w:b w:val="0"/>
                <w:szCs w:val="22"/>
                <w:u w:val="none"/>
              </w:rPr>
              <w:t>Shiso</w:t>
            </w:r>
            <w:proofErr w:type="spellEnd"/>
            <w:r w:rsidR="00864B32" w:rsidRPr="00635F6B">
              <w:rPr>
                <w:b w:val="0"/>
                <w:szCs w:val="22"/>
                <w:u w:val="none"/>
              </w:rPr>
              <w:t xml:space="preserve"> Toma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0AABB0" w14:textId="77777777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981C4" w14:textId="77777777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18</w:t>
            </w:r>
          </w:p>
        </w:tc>
        <w:tc>
          <w:tcPr>
            <w:tcW w:w="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92DFC" w14:textId="342CEFA4" w:rsidR="00154688" w:rsidRPr="00635F6B" w:rsidRDefault="002A0BF3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Sex</w:t>
            </w:r>
            <w:r w:rsidR="00154688" w:rsidRPr="00635F6B">
              <w:rPr>
                <w:sz w:val="22"/>
                <w:szCs w:val="22"/>
              </w:rPr>
              <w:t>ta</w:t>
            </w:r>
            <w:r w:rsidRPr="00635F6B">
              <w:rPr>
                <w:sz w:val="22"/>
                <w:szCs w:val="22"/>
              </w:rPr>
              <w:t>: 10-12</w:t>
            </w:r>
            <w:r w:rsidR="00154688" w:rsidRPr="00635F6B">
              <w:rPr>
                <w:sz w:val="22"/>
                <w:szCs w:val="22"/>
              </w:rPr>
              <w:t xml:space="preserve"> h</w:t>
            </w:r>
          </w:p>
          <w:p w14:paraId="06A40C4E" w14:textId="624EC56F" w:rsidR="002A0BF3" w:rsidRPr="00635F6B" w:rsidRDefault="0012326C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Audit</w:t>
            </w:r>
            <w:r w:rsidR="00154688" w:rsidRPr="00635F6B">
              <w:rPr>
                <w:sz w:val="22"/>
                <w:szCs w:val="22"/>
              </w:rPr>
              <w:t>ório</w:t>
            </w:r>
          </w:p>
        </w:tc>
      </w:tr>
      <w:tr w:rsidR="002A0BF3" w:rsidRPr="00635F6B" w14:paraId="4215E57D" w14:textId="77777777" w:rsidTr="0031052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334B9" w14:textId="2EE2BE96" w:rsidR="002A0BF3" w:rsidRPr="00635F6B" w:rsidRDefault="002A0BF3" w:rsidP="002A0BF3">
            <w:pPr>
              <w:snapToGri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635F6B">
              <w:rPr>
                <w:b/>
                <w:sz w:val="22"/>
                <w:szCs w:val="22"/>
              </w:rPr>
              <w:t>AKP8060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EA8775" w14:textId="77777777" w:rsidR="002A0BF3" w:rsidRPr="00635F6B" w:rsidRDefault="002A0BF3" w:rsidP="002A0BF3">
            <w:pPr>
              <w:snapToGrid w:val="0"/>
              <w:jc w:val="both"/>
              <w:rPr>
                <w:sz w:val="22"/>
                <w:szCs w:val="22"/>
              </w:rPr>
            </w:pPr>
            <w:r w:rsidRPr="00635F6B">
              <w:rPr>
                <w:b/>
                <w:bCs/>
                <w:sz w:val="22"/>
                <w:szCs w:val="22"/>
                <w:u w:val="single"/>
              </w:rPr>
              <w:t>RECUPERAÇÃO DE ÁREAS DEGRADADAS</w:t>
            </w:r>
          </w:p>
          <w:p w14:paraId="025B5CB7" w14:textId="3C1B7686" w:rsidR="002A0BF3" w:rsidRPr="00635F6B" w:rsidRDefault="002A0BF3" w:rsidP="00E9259E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635F6B">
              <w:rPr>
                <w:sz w:val="22"/>
                <w:szCs w:val="22"/>
              </w:rPr>
              <w:t>Prof</w:t>
            </w:r>
            <w:r w:rsidR="00E9259E" w:rsidRPr="00635F6B">
              <w:rPr>
                <w:sz w:val="22"/>
                <w:szCs w:val="22"/>
                <w:vertAlign w:val="superscript"/>
              </w:rPr>
              <w:t>a</w:t>
            </w:r>
            <w:proofErr w:type="spellEnd"/>
            <w:r w:rsidRPr="00635F6B">
              <w:rPr>
                <w:sz w:val="22"/>
                <w:szCs w:val="22"/>
              </w:rPr>
              <w:t xml:space="preserve"> Mirian Cristina Gomes Costa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00775B" w14:textId="77777777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F8B3E" w14:textId="77777777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20</w:t>
            </w:r>
          </w:p>
        </w:tc>
        <w:tc>
          <w:tcPr>
            <w:tcW w:w="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DA84D" w14:textId="7881B2DA" w:rsidR="002A0BF3" w:rsidRPr="00635F6B" w:rsidRDefault="002A0BF3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Qu</w:t>
            </w:r>
            <w:r w:rsidR="00E426AB" w:rsidRPr="00635F6B">
              <w:rPr>
                <w:sz w:val="22"/>
                <w:szCs w:val="22"/>
              </w:rPr>
              <w:t>inta</w:t>
            </w:r>
            <w:r w:rsidRPr="00635F6B">
              <w:rPr>
                <w:sz w:val="22"/>
                <w:szCs w:val="22"/>
              </w:rPr>
              <w:t>: 08-1</w:t>
            </w:r>
            <w:r w:rsidR="00E426AB" w:rsidRPr="00635F6B">
              <w:rPr>
                <w:sz w:val="22"/>
                <w:szCs w:val="22"/>
              </w:rPr>
              <w:t>2</w:t>
            </w:r>
            <w:r w:rsidR="00154688" w:rsidRPr="00635F6B">
              <w:rPr>
                <w:sz w:val="22"/>
                <w:szCs w:val="22"/>
              </w:rPr>
              <w:t xml:space="preserve"> h</w:t>
            </w:r>
          </w:p>
          <w:p w14:paraId="30EE53E9" w14:textId="77777777" w:rsidR="00237EA1" w:rsidRPr="00635F6B" w:rsidRDefault="00237EA1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Sala 07</w:t>
            </w:r>
          </w:p>
        </w:tc>
      </w:tr>
      <w:tr w:rsidR="002A0BF3" w:rsidRPr="00635F6B" w14:paraId="2E81B8BB" w14:textId="77777777" w:rsidTr="00310525">
        <w:trPr>
          <w:trHeight w:val="48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11D010" w14:textId="4BB63BE9" w:rsidR="002A0BF3" w:rsidRPr="00635F6B" w:rsidRDefault="002A0BF3" w:rsidP="002A0BF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AKP8040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804635" w14:textId="405D5465" w:rsidR="00154688" w:rsidRPr="00635F6B" w:rsidRDefault="002A0BF3" w:rsidP="002A0BF3">
            <w:pPr>
              <w:jc w:val="both"/>
              <w:rPr>
                <w:b/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  <w:u w:val="single"/>
              </w:rPr>
              <w:t>DINÂMICA DA MATÉRIA ORGÂNICA EM SISTEMAS DE MANEJO DO SOLO</w:t>
            </w:r>
          </w:p>
          <w:p w14:paraId="0F67E5FC" w14:textId="2B8D9B01" w:rsidR="002A0BF3" w:rsidRPr="00635F6B" w:rsidRDefault="002A0BF3" w:rsidP="002A0BF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35F6B">
              <w:rPr>
                <w:sz w:val="22"/>
                <w:szCs w:val="22"/>
              </w:rPr>
              <w:t>Prof. Julius Blum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EEA4CE" w14:textId="77777777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35256A" w14:textId="77777777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16</w:t>
            </w:r>
          </w:p>
        </w:tc>
        <w:tc>
          <w:tcPr>
            <w:tcW w:w="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91E4A" w14:textId="6F622FA4" w:rsidR="002A0BF3" w:rsidRPr="00635F6B" w:rsidRDefault="002A0BF3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Ter</w:t>
            </w:r>
            <w:r w:rsidR="00154688" w:rsidRPr="00635F6B">
              <w:rPr>
                <w:sz w:val="22"/>
                <w:szCs w:val="22"/>
              </w:rPr>
              <w:t>ça</w:t>
            </w:r>
            <w:r w:rsidRPr="00635F6B">
              <w:rPr>
                <w:sz w:val="22"/>
                <w:szCs w:val="22"/>
              </w:rPr>
              <w:t>:</w:t>
            </w:r>
            <w:r w:rsidR="00154688" w:rsidRPr="00635F6B">
              <w:rPr>
                <w:sz w:val="22"/>
                <w:szCs w:val="22"/>
              </w:rPr>
              <w:t xml:space="preserve"> </w:t>
            </w:r>
            <w:r w:rsidRPr="00635F6B">
              <w:rPr>
                <w:sz w:val="22"/>
                <w:szCs w:val="22"/>
              </w:rPr>
              <w:t>14 -18</w:t>
            </w:r>
            <w:r w:rsidR="00154688" w:rsidRPr="00635F6B">
              <w:rPr>
                <w:sz w:val="22"/>
                <w:szCs w:val="22"/>
              </w:rPr>
              <w:t xml:space="preserve"> h</w:t>
            </w:r>
          </w:p>
          <w:p w14:paraId="203BBB00" w14:textId="7CBBF31E" w:rsidR="002A0BF3" w:rsidRPr="00635F6B" w:rsidRDefault="002A0BF3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 xml:space="preserve">Sala </w:t>
            </w:r>
            <w:r w:rsidR="002514DA" w:rsidRPr="00635F6B">
              <w:rPr>
                <w:sz w:val="22"/>
                <w:szCs w:val="22"/>
              </w:rPr>
              <w:t>103</w:t>
            </w:r>
          </w:p>
        </w:tc>
      </w:tr>
      <w:tr w:rsidR="002A0BF3" w:rsidRPr="00635F6B" w14:paraId="79F36362" w14:textId="77777777" w:rsidTr="0031052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98AD95" w14:textId="2925350F" w:rsidR="002A0BF3" w:rsidRPr="00635F6B" w:rsidRDefault="002A0BF3" w:rsidP="002A0BF3">
            <w:pPr>
              <w:snapToGri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635F6B">
              <w:rPr>
                <w:b/>
                <w:bCs/>
                <w:sz w:val="22"/>
                <w:szCs w:val="22"/>
              </w:rPr>
              <w:t>AKP8020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C10310" w14:textId="77777777" w:rsidR="00763658" w:rsidRPr="00635F6B" w:rsidRDefault="002A0BF3" w:rsidP="00763658">
            <w:pPr>
              <w:snapToGrid w:val="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35F6B">
              <w:rPr>
                <w:b/>
                <w:bCs/>
                <w:sz w:val="22"/>
                <w:szCs w:val="22"/>
                <w:u w:val="single"/>
              </w:rPr>
              <w:t>GÊNESE E CLASSIFICAÇÃO DE SOLOS</w:t>
            </w:r>
          </w:p>
          <w:p w14:paraId="22014306" w14:textId="6BA63DEC" w:rsidR="006042BF" w:rsidRPr="00635F6B" w:rsidRDefault="002A0BF3" w:rsidP="00763658">
            <w:pPr>
              <w:snapToGrid w:val="0"/>
              <w:jc w:val="both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 xml:space="preserve">Prof. Raul </w:t>
            </w:r>
            <w:proofErr w:type="spellStart"/>
            <w:r w:rsidRPr="00635F6B">
              <w:rPr>
                <w:sz w:val="22"/>
                <w:szCs w:val="22"/>
              </w:rPr>
              <w:t>Shiso</w:t>
            </w:r>
            <w:proofErr w:type="spellEnd"/>
            <w:r w:rsidRPr="00635F6B">
              <w:rPr>
                <w:sz w:val="22"/>
                <w:szCs w:val="22"/>
              </w:rPr>
              <w:t xml:space="preserve"> Toma</w:t>
            </w:r>
            <w:r w:rsidR="001F5CE8" w:rsidRPr="00635F6B">
              <w:rPr>
                <w:sz w:val="22"/>
                <w:szCs w:val="22"/>
              </w:rPr>
              <w:t xml:space="preserve"> (</w:t>
            </w:r>
            <w:r w:rsidR="009F5EB4" w:rsidRPr="00635F6B">
              <w:rPr>
                <w:sz w:val="22"/>
                <w:szCs w:val="22"/>
              </w:rPr>
              <w:t>2</w:t>
            </w:r>
            <w:r w:rsidR="001F5CE8" w:rsidRPr="00635F6B">
              <w:rPr>
                <w:sz w:val="22"/>
                <w:szCs w:val="22"/>
              </w:rPr>
              <w:t>,5)</w:t>
            </w:r>
          </w:p>
          <w:p w14:paraId="7BBBC434" w14:textId="29BC6834" w:rsidR="002A0BF3" w:rsidRPr="00635F6B" w:rsidRDefault="002A0BF3" w:rsidP="00763658">
            <w:pPr>
              <w:snapToGrid w:val="0"/>
              <w:jc w:val="both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Prof. Ricardo Espíndola Romero</w:t>
            </w:r>
            <w:r w:rsidR="001F5CE8" w:rsidRPr="00635F6B">
              <w:rPr>
                <w:sz w:val="22"/>
                <w:szCs w:val="22"/>
              </w:rPr>
              <w:t xml:space="preserve"> (</w:t>
            </w:r>
            <w:r w:rsidR="00CE176C" w:rsidRPr="00635F6B">
              <w:rPr>
                <w:sz w:val="22"/>
                <w:szCs w:val="22"/>
              </w:rPr>
              <w:t>3</w:t>
            </w:r>
            <w:r w:rsidR="001F5CE8" w:rsidRPr="00635F6B">
              <w:rPr>
                <w:sz w:val="22"/>
                <w:szCs w:val="22"/>
              </w:rPr>
              <w:t>,5)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2E6E3" w14:textId="77777777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40972B" w14:textId="77777777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12</w:t>
            </w:r>
          </w:p>
        </w:tc>
        <w:tc>
          <w:tcPr>
            <w:tcW w:w="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3F41B" w14:textId="0DD7738C" w:rsidR="002A0BF3" w:rsidRPr="00635F6B" w:rsidRDefault="002A0BF3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Quart</w:t>
            </w:r>
            <w:r w:rsidR="00C93582" w:rsidRPr="00635F6B">
              <w:rPr>
                <w:sz w:val="22"/>
                <w:szCs w:val="22"/>
              </w:rPr>
              <w:t>a</w:t>
            </w:r>
            <w:r w:rsidRPr="00635F6B">
              <w:rPr>
                <w:sz w:val="22"/>
                <w:szCs w:val="22"/>
              </w:rPr>
              <w:t>: 0</w:t>
            </w:r>
            <w:r w:rsidR="00E426AB" w:rsidRPr="00635F6B">
              <w:rPr>
                <w:sz w:val="22"/>
                <w:szCs w:val="22"/>
              </w:rPr>
              <w:t>8-11</w:t>
            </w:r>
            <w:r w:rsidR="00154688" w:rsidRPr="00635F6B">
              <w:rPr>
                <w:sz w:val="22"/>
                <w:szCs w:val="22"/>
              </w:rPr>
              <w:t xml:space="preserve"> h</w:t>
            </w:r>
          </w:p>
          <w:p w14:paraId="07E8A573" w14:textId="314E5503" w:rsidR="002A0BF3" w:rsidRPr="00635F6B" w:rsidRDefault="002A0BF3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Sex</w:t>
            </w:r>
            <w:r w:rsidR="00C93582" w:rsidRPr="00635F6B">
              <w:rPr>
                <w:sz w:val="22"/>
                <w:szCs w:val="22"/>
              </w:rPr>
              <w:t>ta</w:t>
            </w:r>
            <w:r w:rsidRPr="00635F6B">
              <w:rPr>
                <w:sz w:val="22"/>
                <w:szCs w:val="22"/>
              </w:rPr>
              <w:t>: 14-17</w:t>
            </w:r>
            <w:r w:rsidR="00154688" w:rsidRPr="00635F6B">
              <w:rPr>
                <w:sz w:val="22"/>
                <w:szCs w:val="22"/>
              </w:rPr>
              <w:t xml:space="preserve"> h</w:t>
            </w:r>
          </w:p>
          <w:p w14:paraId="031FE727" w14:textId="2D759C28" w:rsidR="00237EA1" w:rsidRPr="00635F6B" w:rsidRDefault="00237EA1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 xml:space="preserve">Sala </w:t>
            </w:r>
            <w:r w:rsidR="005933AF" w:rsidRPr="00635F6B">
              <w:rPr>
                <w:sz w:val="22"/>
                <w:szCs w:val="22"/>
              </w:rPr>
              <w:t>07</w:t>
            </w:r>
          </w:p>
        </w:tc>
      </w:tr>
      <w:tr w:rsidR="002A0BF3" w:rsidRPr="00635F6B" w14:paraId="6B405791" w14:textId="77777777" w:rsidTr="00310525">
        <w:trPr>
          <w:trHeight w:val="253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38AADB" w14:textId="13714B02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AKP8009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FF4E87" w14:textId="77777777" w:rsidR="002A0BF3" w:rsidRPr="00635F6B" w:rsidRDefault="002A0BF3" w:rsidP="002A0BF3">
            <w:pPr>
              <w:pStyle w:val="Ttulo1"/>
              <w:snapToGrid w:val="0"/>
              <w:jc w:val="both"/>
              <w:rPr>
                <w:szCs w:val="22"/>
                <w:u w:val="none"/>
              </w:rPr>
            </w:pPr>
            <w:r w:rsidRPr="00635F6B">
              <w:rPr>
                <w:szCs w:val="22"/>
              </w:rPr>
              <w:t>METODOLOGIA CIENTÍFICA</w:t>
            </w:r>
          </w:p>
          <w:p w14:paraId="26746903" w14:textId="539A2708" w:rsidR="002A0BF3" w:rsidRPr="00635F6B" w:rsidRDefault="002A0BF3" w:rsidP="002A0BF3">
            <w:pPr>
              <w:snapToGrid w:val="0"/>
              <w:jc w:val="both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 xml:space="preserve">Prof. Raimundo Nonato de Assis </w:t>
            </w:r>
            <w:r w:rsidR="00417621" w:rsidRPr="00635F6B">
              <w:rPr>
                <w:sz w:val="22"/>
                <w:szCs w:val="22"/>
              </w:rPr>
              <w:t>Júnior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D5501" w14:textId="77777777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E2FB0D" w14:textId="77777777" w:rsidR="002A0BF3" w:rsidRPr="00635F6B" w:rsidRDefault="002A0BF3" w:rsidP="002A0BF3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15</w:t>
            </w:r>
          </w:p>
        </w:tc>
        <w:tc>
          <w:tcPr>
            <w:tcW w:w="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60CF1" w14:textId="5A2AE7B3" w:rsidR="002A0BF3" w:rsidRPr="00635F6B" w:rsidRDefault="002A0BF3" w:rsidP="00154688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Quint</w:t>
            </w:r>
            <w:r w:rsidR="00C93582" w:rsidRPr="00635F6B">
              <w:rPr>
                <w:sz w:val="22"/>
                <w:szCs w:val="22"/>
              </w:rPr>
              <w:t>a</w:t>
            </w:r>
            <w:r w:rsidRPr="00635F6B">
              <w:rPr>
                <w:sz w:val="22"/>
                <w:szCs w:val="22"/>
              </w:rPr>
              <w:t>:13-16</w:t>
            </w:r>
            <w:r w:rsidR="00154688" w:rsidRPr="00635F6B">
              <w:rPr>
                <w:sz w:val="22"/>
                <w:szCs w:val="22"/>
              </w:rPr>
              <w:t xml:space="preserve"> h</w:t>
            </w:r>
          </w:p>
          <w:p w14:paraId="33EB76FB" w14:textId="77777777" w:rsidR="002A0BF3" w:rsidRPr="00635F6B" w:rsidRDefault="002A0BF3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Sala 07</w:t>
            </w:r>
          </w:p>
        </w:tc>
      </w:tr>
      <w:tr w:rsidR="00454367" w:rsidRPr="00635F6B" w14:paraId="6A167401" w14:textId="77777777" w:rsidTr="00310525">
        <w:trPr>
          <w:trHeight w:val="253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2313F" w14:textId="32C4DB6E" w:rsidR="00454367" w:rsidRPr="00635F6B" w:rsidRDefault="00454367" w:rsidP="002A0BF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AKP8007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712DD" w14:textId="77777777" w:rsidR="00454367" w:rsidRPr="00635F6B" w:rsidRDefault="00E9259E" w:rsidP="002A0BF3">
            <w:pPr>
              <w:pStyle w:val="Ttulo1"/>
              <w:snapToGrid w:val="0"/>
              <w:jc w:val="both"/>
              <w:rPr>
                <w:szCs w:val="22"/>
              </w:rPr>
            </w:pPr>
            <w:r w:rsidRPr="00635F6B">
              <w:rPr>
                <w:szCs w:val="22"/>
              </w:rPr>
              <w:t>QUÍMICA AMBIENTAL</w:t>
            </w:r>
          </w:p>
          <w:p w14:paraId="371800C3" w14:textId="05C1BE2E" w:rsidR="00E9259E" w:rsidRPr="00635F6B" w:rsidRDefault="00E9259E" w:rsidP="00E9259E">
            <w:pPr>
              <w:rPr>
                <w:sz w:val="22"/>
                <w:szCs w:val="22"/>
              </w:rPr>
            </w:pPr>
            <w:proofErr w:type="spellStart"/>
            <w:r w:rsidRPr="00635F6B">
              <w:rPr>
                <w:sz w:val="22"/>
                <w:szCs w:val="22"/>
              </w:rPr>
              <w:t>Prof</w:t>
            </w:r>
            <w:r w:rsidRPr="00635F6B">
              <w:rPr>
                <w:sz w:val="22"/>
                <w:szCs w:val="22"/>
                <w:vertAlign w:val="superscript"/>
              </w:rPr>
              <w:t>a</w:t>
            </w:r>
            <w:proofErr w:type="spellEnd"/>
            <w:r w:rsidRPr="00635F6B">
              <w:rPr>
                <w:sz w:val="22"/>
                <w:szCs w:val="22"/>
              </w:rPr>
              <w:t xml:space="preserve"> Maria Eugenia Ortiz Escobar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203E2" w14:textId="411AE747" w:rsidR="00454367" w:rsidRPr="00635F6B" w:rsidRDefault="00E9259E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B863" w14:textId="40275B12" w:rsidR="00454367" w:rsidRPr="00635F6B" w:rsidRDefault="00E9259E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12</w:t>
            </w:r>
          </w:p>
        </w:tc>
        <w:tc>
          <w:tcPr>
            <w:tcW w:w="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005C" w14:textId="77777777" w:rsidR="00454367" w:rsidRPr="00635F6B" w:rsidRDefault="00E9259E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Quinta: 14-18h</w:t>
            </w:r>
          </w:p>
          <w:p w14:paraId="4F9D8C26" w14:textId="6F175602" w:rsidR="006062D5" w:rsidRPr="00635F6B" w:rsidRDefault="006062D5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 xml:space="preserve">Sala </w:t>
            </w:r>
            <w:r w:rsidR="000B1359" w:rsidRPr="00635F6B">
              <w:rPr>
                <w:sz w:val="22"/>
                <w:szCs w:val="22"/>
              </w:rPr>
              <w:t>1</w:t>
            </w:r>
            <w:r w:rsidRPr="00635F6B">
              <w:rPr>
                <w:sz w:val="22"/>
                <w:szCs w:val="22"/>
              </w:rPr>
              <w:t>03</w:t>
            </w:r>
          </w:p>
        </w:tc>
      </w:tr>
      <w:tr w:rsidR="002A0BF3" w:rsidRPr="00635F6B" w14:paraId="37129AF4" w14:textId="77777777" w:rsidTr="00310525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6C5475" w14:textId="69AB8E43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AKP7999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9AC3A7" w14:textId="4B14153A" w:rsidR="00154688" w:rsidRPr="00635F6B" w:rsidRDefault="002A0BF3" w:rsidP="00307EA1">
            <w:pPr>
              <w:pStyle w:val="Ttulo1"/>
              <w:snapToGrid w:val="0"/>
              <w:jc w:val="both"/>
              <w:rPr>
                <w:szCs w:val="22"/>
              </w:rPr>
            </w:pPr>
            <w:r w:rsidRPr="00635F6B">
              <w:rPr>
                <w:szCs w:val="22"/>
              </w:rPr>
              <w:t>DISSERTAÇÃO</w:t>
            </w:r>
          </w:p>
          <w:p w14:paraId="3CF0CCDE" w14:textId="7CAB8F06" w:rsidR="002A0BF3" w:rsidRPr="00635F6B" w:rsidRDefault="002A0BF3" w:rsidP="00307EA1">
            <w:pPr>
              <w:pStyle w:val="Ttulo1"/>
              <w:snapToGrid w:val="0"/>
              <w:jc w:val="both"/>
              <w:rPr>
                <w:szCs w:val="22"/>
              </w:rPr>
            </w:pPr>
            <w:r w:rsidRPr="00635F6B">
              <w:rPr>
                <w:b w:val="0"/>
                <w:szCs w:val="22"/>
                <w:u w:val="none"/>
              </w:rPr>
              <w:t>Equipe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F03B9C" w14:textId="77777777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2BBD25" w14:textId="77777777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25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F674" w14:textId="77777777" w:rsidR="002A0BF3" w:rsidRPr="00635F6B" w:rsidRDefault="002A0BF3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A combinar</w:t>
            </w:r>
          </w:p>
        </w:tc>
      </w:tr>
      <w:tr w:rsidR="002A0BF3" w:rsidRPr="00635F6B" w14:paraId="6CA40EB9" w14:textId="77777777" w:rsidTr="00310525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F622C" w14:textId="3896B148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AKP8999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F62287" w14:textId="77777777" w:rsidR="002A0BF3" w:rsidRPr="00635F6B" w:rsidRDefault="002A0BF3" w:rsidP="002A0BF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35F6B">
              <w:rPr>
                <w:b/>
                <w:sz w:val="22"/>
                <w:szCs w:val="22"/>
                <w:u w:val="single"/>
              </w:rPr>
              <w:t>TESE</w:t>
            </w:r>
          </w:p>
          <w:p w14:paraId="4A976823" w14:textId="77777777" w:rsidR="002A0BF3" w:rsidRPr="00635F6B" w:rsidRDefault="002A0BF3" w:rsidP="002A0BF3">
            <w:pPr>
              <w:jc w:val="both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Equipe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82F16A" w14:textId="77777777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43C2A" w14:textId="77777777" w:rsidR="002A0BF3" w:rsidRPr="00635F6B" w:rsidRDefault="002A0BF3" w:rsidP="002A0BF3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25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C3C3" w14:textId="77777777" w:rsidR="002A0BF3" w:rsidRPr="00635F6B" w:rsidRDefault="002A0BF3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A combinar</w:t>
            </w:r>
          </w:p>
          <w:p w14:paraId="1C470C00" w14:textId="77777777" w:rsidR="002A0BF3" w:rsidRPr="00635F6B" w:rsidRDefault="002A0BF3" w:rsidP="00154688">
            <w:pPr>
              <w:jc w:val="center"/>
              <w:rPr>
                <w:sz w:val="22"/>
                <w:szCs w:val="22"/>
              </w:rPr>
            </w:pPr>
          </w:p>
        </w:tc>
      </w:tr>
      <w:tr w:rsidR="009B3917" w:rsidRPr="00635F6B" w14:paraId="1FBD0256" w14:textId="77777777" w:rsidTr="00310525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5CE48" w14:textId="081BE5C3" w:rsidR="009B3917" w:rsidRPr="00635F6B" w:rsidRDefault="009B3917" w:rsidP="009B391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ADP8033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7A2C1" w14:textId="77777777" w:rsidR="009B3917" w:rsidRPr="00635F6B" w:rsidRDefault="009B3917" w:rsidP="009B3917">
            <w:pPr>
              <w:jc w:val="both"/>
              <w:rPr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  <w:u w:val="single"/>
              </w:rPr>
              <w:t>ECOFISIOLOGIA DE PLANTAS NO SEMIÁRIDO</w:t>
            </w:r>
          </w:p>
          <w:p w14:paraId="18A2E355" w14:textId="2DABD212" w:rsidR="009B3917" w:rsidRPr="00635F6B" w:rsidRDefault="009B3917" w:rsidP="009B3917">
            <w:pPr>
              <w:jc w:val="both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Prof. Claudivan Feitosa de Lacerda</w:t>
            </w:r>
            <w:r w:rsidR="005F0C30" w:rsidRPr="00635F6B">
              <w:rPr>
                <w:sz w:val="22"/>
                <w:szCs w:val="22"/>
              </w:rPr>
              <w:t xml:space="preserve"> (1,5)</w:t>
            </w:r>
          </w:p>
          <w:p w14:paraId="7A0BB707" w14:textId="09C20A0B" w:rsidR="007D0B55" w:rsidRPr="00635F6B" w:rsidRDefault="007D0B55" w:rsidP="009B3917">
            <w:pPr>
              <w:jc w:val="both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Prof. Marlos Alves Bezerra</w:t>
            </w:r>
            <w:r w:rsidR="006C3349" w:rsidRPr="00635F6B">
              <w:rPr>
                <w:sz w:val="22"/>
                <w:szCs w:val="22"/>
              </w:rPr>
              <w:t xml:space="preserve"> (1,5)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97D7B" w14:textId="77777777" w:rsidR="009B3917" w:rsidRPr="00635F6B" w:rsidRDefault="009B3917" w:rsidP="009B3917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FADEE" w14:textId="77777777" w:rsidR="009B3917" w:rsidRPr="00635F6B" w:rsidRDefault="009B3917" w:rsidP="009B3917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18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3990" w14:textId="3B07977E" w:rsidR="009B3917" w:rsidRPr="00635F6B" w:rsidRDefault="009B3917" w:rsidP="00154688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Quarta: 08-11</w:t>
            </w:r>
            <w:r w:rsidR="00154688" w:rsidRPr="00635F6B">
              <w:rPr>
                <w:sz w:val="22"/>
                <w:szCs w:val="22"/>
              </w:rPr>
              <w:t xml:space="preserve"> </w:t>
            </w:r>
            <w:r w:rsidRPr="00635F6B">
              <w:rPr>
                <w:sz w:val="22"/>
                <w:szCs w:val="22"/>
              </w:rPr>
              <w:t>h</w:t>
            </w:r>
          </w:p>
        </w:tc>
      </w:tr>
      <w:tr w:rsidR="009B3917" w:rsidRPr="00635F6B" w14:paraId="37FB3C49" w14:textId="77777777" w:rsidTr="00310525">
        <w:trPr>
          <w:trHeight w:val="3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0F597C" w14:textId="314A0BB5" w:rsidR="009B3917" w:rsidRPr="00635F6B" w:rsidRDefault="009B3917" w:rsidP="009B391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lastRenderedPageBreak/>
              <w:t>ADP7655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E8C563" w14:textId="2E5FD54D" w:rsidR="009B3917" w:rsidRPr="00635F6B" w:rsidRDefault="009B3917" w:rsidP="009B3917">
            <w:pPr>
              <w:jc w:val="both"/>
              <w:rPr>
                <w:sz w:val="22"/>
                <w:szCs w:val="22"/>
                <w:u w:val="single"/>
              </w:rPr>
            </w:pPr>
            <w:r w:rsidRPr="00635F6B">
              <w:rPr>
                <w:b/>
                <w:sz w:val="22"/>
                <w:szCs w:val="22"/>
                <w:u w:val="single"/>
              </w:rPr>
              <w:t>MANEJO DA IRRIGAÇÃO NO SEMIÁRIDO</w:t>
            </w:r>
          </w:p>
          <w:p w14:paraId="60E92A8C" w14:textId="77777777" w:rsidR="009B3917" w:rsidRPr="00635F6B" w:rsidRDefault="009B3917" w:rsidP="009B3917">
            <w:pPr>
              <w:jc w:val="both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Prof. Thales Vinicius de Araújo Viana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1236EA" w14:textId="77777777" w:rsidR="009B3917" w:rsidRPr="00635F6B" w:rsidRDefault="009B3917" w:rsidP="009B3917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D1AB18" w14:textId="77777777" w:rsidR="009B3917" w:rsidRPr="00635F6B" w:rsidRDefault="009B3917" w:rsidP="009B3917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D6367" w14:textId="7113C1BE" w:rsidR="009B3917" w:rsidRPr="00635F6B" w:rsidRDefault="00745F17" w:rsidP="00154688">
            <w:pPr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Quinta</w:t>
            </w:r>
            <w:r w:rsidR="009B3917" w:rsidRPr="00635F6B">
              <w:rPr>
                <w:sz w:val="22"/>
                <w:szCs w:val="22"/>
              </w:rPr>
              <w:t>: 14-17</w:t>
            </w:r>
            <w:r w:rsidR="00154688" w:rsidRPr="00635F6B">
              <w:rPr>
                <w:sz w:val="22"/>
                <w:szCs w:val="22"/>
              </w:rPr>
              <w:t xml:space="preserve"> </w:t>
            </w:r>
            <w:r w:rsidR="009B3917" w:rsidRPr="00635F6B">
              <w:rPr>
                <w:sz w:val="22"/>
                <w:szCs w:val="22"/>
              </w:rPr>
              <w:t>h</w:t>
            </w:r>
          </w:p>
        </w:tc>
      </w:tr>
      <w:tr w:rsidR="00616D92" w:rsidRPr="00635F6B" w14:paraId="2AC7FAB5" w14:textId="77777777" w:rsidTr="00310525">
        <w:trPr>
          <w:trHeight w:val="3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E7A2EB" w14:textId="72F08D76" w:rsidR="00616D92" w:rsidRPr="00635F6B" w:rsidRDefault="00247DA4" w:rsidP="009B391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ADP7366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D0719C" w14:textId="77777777" w:rsidR="00616D92" w:rsidRPr="00635F6B" w:rsidRDefault="00247DA4" w:rsidP="009B391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35F6B">
              <w:rPr>
                <w:b/>
                <w:sz w:val="22"/>
                <w:szCs w:val="22"/>
                <w:u w:val="single"/>
              </w:rPr>
              <w:t>SISTEMAS DE INFORMAÇÕES GEOGRÁFICAS</w:t>
            </w:r>
          </w:p>
          <w:p w14:paraId="46620583" w14:textId="330388B2" w:rsidR="00247DA4" w:rsidRPr="00635F6B" w:rsidRDefault="00247DA4" w:rsidP="009B391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35F6B">
              <w:rPr>
                <w:bCs/>
                <w:sz w:val="22"/>
                <w:szCs w:val="22"/>
                <w:u w:val="single"/>
              </w:rPr>
              <w:t xml:space="preserve">Prof. </w:t>
            </w:r>
            <w:proofErr w:type="spellStart"/>
            <w:r w:rsidR="003B7967" w:rsidRPr="00635F6B">
              <w:rPr>
                <w:bCs/>
                <w:sz w:val="22"/>
                <w:szCs w:val="22"/>
                <w:u w:val="single"/>
              </w:rPr>
              <w:t>Adunias</w:t>
            </w:r>
            <w:proofErr w:type="spellEnd"/>
            <w:r w:rsidR="003B7967" w:rsidRPr="00635F6B">
              <w:rPr>
                <w:bCs/>
                <w:sz w:val="22"/>
                <w:szCs w:val="22"/>
                <w:u w:val="single"/>
              </w:rPr>
              <w:t xml:space="preserve"> dos Santos Teixeira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97A3B0C" w14:textId="773D2027" w:rsidR="00616D92" w:rsidRPr="00635F6B" w:rsidRDefault="003B7967" w:rsidP="009B3917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13807A3" w14:textId="5C9BE684" w:rsidR="00616D92" w:rsidRPr="00635F6B" w:rsidRDefault="003B7967" w:rsidP="009B3917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89CE9B" w14:textId="084A3512" w:rsidR="00616D92" w:rsidRPr="00635F6B" w:rsidRDefault="008C5C5E" w:rsidP="00154688">
            <w:pPr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Quarta: 08-12 h</w:t>
            </w:r>
          </w:p>
        </w:tc>
      </w:tr>
      <w:tr w:rsidR="0031365A" w:rsidRPr="00635F6B" w14:paraId="381CB01A" w14:textId="77777777" w:rsidTr="006F0B26">
        <w:trPr>
          <w:trHeight w:val="3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41C52C" w14:textId="495F5257" w:rsidR="0031365A" w:rsidRPr="00635F6B" w:rsidRDefault="00A07E0A" w:rsidP="00247DA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</w:rPr>
              <w:t>ADP7300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1A5C93" w14:textId="77777777" w:rsidR="0031365A" w:rsidRPr="00635F6B" w:rsidRDefault="004D4473" w:rsidP="00247DA4">
            <w:pPr>
              <w:jc w:val="both"/>
              <w:rPr>
                <w:b/>
                <w:sz w:val="22"/>
                <w:szCs w:val="22"/>
              </w:rPr>
            </w:pPr>
            <w:r w:rsidRPr="00635F6B">
              <w:rPr>
                <w:b/>
                <w:sz w:val="22"/>
                <w:szCs w:val="22"/>
                <w:u w:val="single"/>
              </w:rPr>
              <w:t>SALINIDADE DO SOLO E QUALIDADE DA ÁGUA DE IRRIGAÇÃO</w:t>
            </w:r>
          </w:p>
          <w:p w14:paraId="09E93AEB" w14:textId="4F6CF2CF" w:rsidR="00590D0D" w:rsidRPr="00635F6B" w:rsidRDefault="00590D0D" w:rsidP="00247DA4">
            <w:pPr>
              <w:jc w:val="both"/>
              <w:rPr>
                <w:bCs/>
                <w:sz w:val="22"/>
                <w:szCs w:val="22"/>
              </w:rPr>
            </w:pPr>
            <w:r w:rsidRPr="00635F6B">
              <w:rPr>
                <w:bCs/>
                <w:sz w:val="22"/>
                <w:szCs w:val="22"/>
              </w:rPr>
              <w:t>Prof. Claudivan Feitosa de Lacerda</w:t>
            </w:r>
            <w:r w:rsidR="00491E2B" w:rsidRPr="00635F6B">
              <w:rPr>
                <w:bCs/>
                <w:sz w:val="22"/>
                <w:szCs w:val="22"/>
              </w:rPr>
              <w:t xml:space="preserve"> (36</w:t>
            </w:r>
            <w:r w:rsidR="003146FE" w:rsidRPr="00635F6B">
              <w:rPr>
                <w:bCs/>
                <w:sz w:val="22"/>
                <w:szCs w:val="22"/>
              </w:rPr>
              <w:t>h)</w:t>
            </w:r>
          </w:p>
          <w:p w14:paraId="4735D0B2" w14:textId="206FB400" w:rsidR="00491E2B" w:rsidRPr="00635F6B" w:rsidRDefault="00491E2B" w:rsidP="00247DA4">
            <w:pPr>
              <w:jc w:val="both"/>
              <w:rPr>
                <w:bCs/>
                <w:sz w:val="22"/>
                <w:szCs w:val="22"/>
              </w:rPr>
            </w:pPr>
            <w:r w:rsidRPr="00635F6B">
              <w:rPr>
                <w:bCs/>
                <w:sz w:val="22"/>
                <w:szCs w:val="22"/>
              </w:rPr>
              <w:t>Prof. Geocleber Gomes de Sousa</w:t>
            </w:r>
            <w:r w:rsidR="003146FE" w:rsidRPr="00635F6B">
              <w:rPr>
                <w:bCs/>
                <w:sz w:val="22"/>
                <w:szCs w:val="22"/>
              </w:rPr>
              <w:t xml:space="preserve"> (12h)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420D7" w14:textId="01DE20C4" w:rsidR="0031365A" w:rsidRPr="00635F6B" w:rsidRDefault="007F2721" w:rsidP="00247DA4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CD2B1" w14:textId="54922E59" w:rsidR="0031365A" w:rsidRPr="00635F6B" w:rsidRDefault="00590D0D" w:rsidP="00247DA4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15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A13" w14:textId="60D28DF5" w:rsidR="0031365A" w:rsidRPr="00635F6B" w:rsidRDefault="007F2721" w:rsidP="000C0D10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Quarta: 15-18</w:t>
            </w:r>
            <w:r w:rsidR="00590D0D" w:rsidRPr="00635F6B">
              <w:rPr>
                <w:sz w:val="22"/>
                <w:szCs w:val="22"/>
              </w:rPr>
              <w:t>h</w:t>
            </w:r>
          </w:p>
        </w:tc>
      </w:tr>
      <w:tr w:rsidR="006F0B26" w:rsidRPr="00635F6B" w14:paraId="307903F6" w14:textId="77777777" w:rsidTr="006F0B26">
        <w:trPr>
          <w:trHeight w:val="3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4F877" w14:textId="668DA9D8" w:rsidR="006F0B26" w:rsidRPr="00635F6B" w:rsidRDefault="00684CEC" w:rsidP="00247DA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4CEC">
              <w:rPr>
                <w:b/>
                <w:sz w:val="22"/>
                <w:szCs w:val="22"/>
              </w:rPr>
              <w:t>AKP7244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A9743D" w14:textId="4BF473A3" w:rsidR="006F0B26" w:rsidRPr="00635F6B" w:rsidRDefault="006F0B26" w:rsidP="00247DA4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635F6B">
              <w:rPr>
                <w:b/>
                <w:sz w:val="22"/>
                <w:szCs w:val="22"/>
                <w:u w:val="single"/>
              </w:rPr>
              <w:t>TÓPICOS ESPECIAIS EM CIÊNCIA DO SOLO</w:t>
            </w:r>
            <w:r w:rsidR="00DC337C">
              <w:rPr>
                <w:b/>
                <w:sz w:val="22"/>
                <w:szCs w:val="22"/>
                <w:u w:val="single"/>
              </w:rPr>
              <w:t xml:space="preserve"> II</w:t>
            </w:r>
            <w:r w:rsidR="00C25BBE" w:rsidRPr="00635F6B">
              <w:rPr>
                <w:b/>
                <w:sz w:val="22"/>
                <w:szCs w:val="22"/>
                <w:u w:val="single"/>
              </w:rPr>
              <w:t xml:space="preserve"> </w:t>
            </w:r>
            <w:r w:rsidR="00C25BBE" w:rsidRPr="00C2742C">
              <w:rPr>
                <w:b/>
                <w:sz w:val="22"/>
                <w:szCs w:val="22"/>
              </w:rPr>
              <w:t>(</w:t>
            </w:r>
            <w:r w:rsidR="00C25BBE" w:rsidRPr="00C2742C">
              <w:rPr>
                <w:bCs/>
                <w:sz w:val="22"/>
                <w:szCs w:val="22"/>
              </w:rPr>
              <w:t xml:space="preserve">Ênfase em </w:t>
            </w:r>
            <w:r w:rsidR="00105917" w:rsidRPr="00C2742C">
              <w:rPr>
                <w:bCs/>
                <w:sz w:val="22"/>
                <w:szCs w:val="22"/>
              </w:rPr>
              <w:t>Técnicas de redação científica em Ciência do Solo)</w:t>
            </w:r>
          </w:p>
          <w:p w14:paraId="655F7D5C" w14:textId="77777777" w:rsidR="00824C5D" w:rsidRPr="00635F6B" w:rsidRDefault="00824C5D" w:rsidP="00247DA4">
            <w:pPr>
              <w:jc w:val="both"/>
              <w:rPr>
                <w:bCs/>
                <w:sz w:val="22"/>
                <w:szCs w:val="22"/>
              </w:rPr>
            </w:pPr>
            <w:r w:rsidRPr="00635F6B">
              <w:rPr>
                <w:bCs/>
                <w:sz w:val="22"/>
                <w:szCs w:val="22"/>
              </w:rPr>
              <w:t xml:space="preserve">Dra. </w:t>
            </w:r>
            <w:r w:rsidR="003B64B4" w:rsidRPr="00635F6B">
              <w:rPr>
                <w:bCs/>
                <w:sz w:val="22"/>
                <w:szCs w:val="22"/>
              </w:rPr>
              <w:t xml:space="preserve">Francisca </w:t>
            </w:r>
            <w:proofErr w:type="spellStart"/>
            <w:r w:rsidR="003B64B4" w:rsidRPr="00635F6B">
              <w:rPr>
                <w:bCs/>
                <w:sz w:val="22"/>
                <w:szCs w:val="22"/>
              </w:rPr>
              <w:t>Gleiciane</w:t>
            </w:r>
            <w:proofErr w:type="spellEnd"/>
            <w:r w:rsidR="003B64B4" w:rsidRPr="00635F6B">
              <w:rPr>
                <w:bCs/>
                <w:sz w:val="22"/>
                <w:szCs w:val="22"/>
              </w:rPr>
              <w:t xml:space="preserve"> da Silva</w:t>
            </w:r>
          </w:p>
          <w:p w14:paraId="4E6C9C23" w14:textId="3E2DA1B8" w:rsidR="003B64B4" w:rsidRPr="00635F6B" w:rsidRDefault="003B64B4" w:rsidP="00247DA4">
            <w:pPr>
              <w:jc w:val="both"/>
              <w:rPr>
                <w:bCs/>
                <w:sz w:val="22"/>
                <w:szCs w:val="22"/>
              </w:rPr>
            </w:pPr>
            <w:r w:rsidRPr="00635F6B">
              <w:rPr>
                <w:bCs/>
                <w:sz w:val="22"/>
                <w:szCs w:val="22"/>
              </w:rPr>
              <w:t xml:space="preserve">Dr. </w:t>
            </w:r>
            <w:r w:rsidR="00CF4CD8" w:rsidRPr="00635F6B">
              <w:rPr>
                <w:bCs/>
                <w:sz w:val="22"/>
                <w:szCs w:val="22"/>
              </w:rPr>
              <w:t>Ícaro Vasconcelos do Nascimento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AEB951" w14:textId="1709E620" w:rsidR="006F0B26" w:rsidRPr="00635F6B" w:rsidRDefault="00D43BA0" w:rsidP="00247DA4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0820A8" w14:textId="09FEA2EE" w:rsidR="006F0B26" w:rsidRPr="00635F6B" w:rsidRDefault="00D43BA0" w:rsidP="00247DA4">
            <w:pPr>
              <w:snapToGrid w:val="0"/>
              <w:jc w:val="center"/>
              <w:rPr>
                <w:sz w:val="22"/>
                <w:szCs w:val="22"/>
              </w:rPr>
            </w:pPr>
            <w:r w:rsidRPr="00635F6B">
              <w:rPr>
                <w:sz w:val="22"/>
                <w:szCs w:val="22"/>
              </w:rPr>
              <w:t>25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6A5F" w14:textId="5140B915" w:rsidR="006F0B26" w:rsidRDefault="00526EFA" w:rsidP="000C0D10">
            <w:pPr>
              <w:snapToGrid w:val="0"/>
              <w:jc w:val="center"/>
              <w:rPr>
                <w:sz w:val="22"/>
                <w:szCs w:val="22"/>
              </w:rPr>
            </w:pPr>
            <w:r w:rsidRPr="00526EFA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exta:</w:t>
            </w:r>
            <w:r w:rsidRPr="00526EFA">
              <w:rPr>
                <w:sz w:val="22"/>
                <w:szCs w:val="22"/>
              </w:rPr>
              <w:t>14:00-16:00</w:t>
            </w:r>
          </w:p>
          <w:p w14:paraId="63D9AAC4" w14:textId="5B119ED4" w:rsidR="00526EFA" w:rsidRPr="00635F6B" w:rsidRDefault="00526EFA" w:rsidP="000C0D10">
            <w:pPr>
              <w:snapToGrid w:val="0"/>
              <w:jc w:val="center"/>
              <w:rPr>
                <w:sz w:val="22"/>
                <w:szCs w:val="22"/>
              </w:rPr>
            </w:pPr>
            <w:r w:rsidRPr="00526EFA">
              <w:rPr>
                <w:sz w:val="22"/>
                <w:szCs w:val="22"/>
              </w:rPr>
              <w:t>Sala 03 </w:t>
            </w:r>
          </w:p>
        </w:tc>
      </w:tr>
      <w:tr w:rsidR="00C25BBE" w:rsidRPr="00635F6B" w14:paraId="51A2365C" w14:textId="77777777" w:rsidTr="00DC337C">
        <w:trPr>
          <w:trHeight w:val="3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F3898" w14:textId="53A732EC" w:rsidR="00C25BBE" w:rsidRPr="00635F6B" w:rsidRDefault="00684CEC" w:rsidP="00C25BB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4CEC">
              <w:rPr>
                <w:b/>
                <w:bCs/>
                <w:sz w:val="22"/>
                <w:szCs w:val="22"/>
              </w:rPr>
              <w:t>AKP7266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EE35D6" w14:textId="68503DB0" w:rsidR="00C25BBE" w:rsidRPr="00635F6B" w:rsidRDefault="00C25BBE" w:rsidP="00C25BBE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35F6B">
              <w:rPr>
                <w:b/>
                <w:sz w:val="22"/>
                <w:szCs w:val="22"/>
                <w:u w:val="single"/>
              </w:rPr>
              <w:t>TÓPICOS ESPECIAIS EM CIÊNCIA DO SOLO</w:t>
            </w:r>
            <w:r w:rsidR="00402F98">
              <w:rPr>
                <w:b/>
                <w:sz w:val="22"/>
                <w:szCs w:val="22"/>
                <w:u w:val="single"/>
              </w:rPr>
              <w:t xml:space="preserve"> III</w:t>
            </w:r>
            <w:r w:rsidR="003F365B">
              <w:rPr>
                <w:b/>
                <w:sz w:val="22"/>
                <w:szCs w:val="22"/>
                <w:u w:val="single"/>
              </w:rPr>
              <w:t xml:space="preserve"> (Turma A)</w:t>
            </w:r>
          </w:p>
          <w:p w14:paraId="25FF3375" w14:textId="77777777" w:rsidR="00CF4CD8" w:rsidRPr="00C2742C" w:rsidRDefault="00CF4CD8" w:rsidP="00C25BBE">
            <w:pPr>
              <w:jc w:val="both"/>
              <w:rPr>
                <w:bCs/>
                <w:sz w:val="22"/>
                <w:szCs w:val="22"/>
              </w:rPr>
            </w:pPr>
            <w:r w:rsidRPr="00C2742C">
              <w:rPr>
                <w:bCs/>
                <w:sz w:val="22"/>
                <w:szCs w:val="22"/>
              </w:rPr>
              <w:t>(Ênfase em Fixação Biológica do Nitrogênio)</w:t>
            </w:r>
          </w:p>
          <w:p w14:paraId="596ADC5C" w14:textId="1D69F567" w:rsidR="00885A4D" w:rsidRPr="00635F6B" w:rsidRDefault="00885A4D" w:rsidP="00C25BBE">
            <w:pPr>
              <w:jc w:val="both"/>
              <w:rPr>
                <w:bCs/>
                <w:sz w:val="22"/>
                <w:szCs w:val="22"/>
              </w:rPr>
            </w:pPr>
            <w:r w:rsidRPr="00635F6B">
              <w:rPr>
                <w:bCs/>
                <w:sz w:val="22"/>
                <w:szCs w:val="22"/>
              </w:rPr>
              <w:t>Dr. Wardsson Lustrino Borges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9497A6" w14:textId="46AD4C06" w:rsidR="00C25BBE" w:rsidRPr="00635F6B" w:rsidRDefault="00402F98" w:rsidP="00C25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8AC087" w14:textId="1B90EAD0" w:rsidR="00C25BBE" w:rsidRPr="00635F6B" w:rsidRDefault="00402F98" w:rsidP="00C25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FA96" w14:textId="28F71836" w:rsidR="00C25BBE" w:rsidRDefault="00944690" w:rsidP="00C25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Quarta: 08:1</w:t>
            </w:r>
            <w:r w:rsidR="00EB18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h</w:t>
            </w:r>
          </w:p>
          <w:p w14:paraId="3408D362" w14:textId="1053D513" w:rsidR="00EB181D" w:rsidRPr="00EB181D" w:rsidRDefault="00EB181D" w:rsidP="00C25BBE">
            <w:pPr>
              <w:snapToGrid w:val="0"/>
              <w:jc w:val="center"/>
              <w:rPr>
                <w:sz w:val="22"/>
                <w:szCs w:val="22"/>
              </w:rPr>
            </w:pPr>
            <w:r w:rsidRPr="00EB181D">
              <w:rPr>
                <w:sz w:val="22"/>
                <w:szCs w:val="22"/>
              </w:rPr>
              <w:t>Sala 03</w:t>
            </w:r>
          </w:p>
        </w:tc>
      </w:tr>
      <w:tr w:rsidR="00475384" w:rsidRPr="00635F6B" w14:paraId="71207A4A" w14:textId="77777777" w:rsidTr="00310525">
        <w:trPr>
          <w:trHeight w:val="3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8B51765" w14:textId="795341AF" w:rsidR="00475384" w:rsidRPr="00635F6B" w:rsidRDefault="00684CEC" w:rsidP="0047538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4CEC">
              <w:rPr>
                <w:b/>
                <w:bCs/>
                <w:sz w:val="22"/>
                <w:szCs w:val="22"/>
              </w:rPr>
              <w:t>AKP7266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AD6A4F9" w14:textId="52F0F139" w:rsidR="00475384" w:rsidRPr="00635F6B" w:rsidRDefault="00475384" w:rsidP="00475384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35F6B">
              <w:rPr>
                <w:b/>
                <w:sz w:val="22"/>
                <w:szCs w:val="22"/>
                <w:u w:val="single"/>
              </w:rPr>
              <w:t>TÓPICOS ESPECIAIS EM CIÊNCIA DO SOLO</w:t>
            </w:r>
            <w:r>
              <w:rPr>
                <w:b/>
                <w:sz w:val="22"/>
                <w:szCs w:val="22"/>
                <w:u w:val="single"/>
              </w:rPr>
              <w:t xml:space="preserve"> III (Turma B)</w:t>
            </w:r>
          </w:p>
          <w:p w14:paraId="3783AB57" w14:textId="671DF832" w:rsidR="00475384" w:rsidRPr="00C2742C" w:rsidRDefault="00475384" w:rsidP="00475384">
            <w:pPr>
              <w:jc w:val="both"/>
              <w:rPr>
                <w:bCs/>
                <w:sz w:val="22"/>
                <w:szCs w:val="22"/>
              </w:rPr>
            </w:pPr>
            <w:r w:rsidRPr="00C2742C">
              <w:rPr>
                <w:bCs/>
                <w:sz w:val="22"/>
                <w:szCs w:val="22"/>
              </w:rPr>
              <w:t xml:space="preserve">(Ênfase em </w:t>
            </w:r>
            <w:r>
              <w:rPr>
                <w:bCs/>
                <w:sz w:val="22"/>
                <w:szCs w:val="22"/>
              </w:rPr>
              <w:t>Mineralogia</w:t>
            </w:r>
            <w:r w:rsidRPr="00C2742C">
              <w:rPr>
                <w:bCs/>
                <w:sz w:val="22"/>
                <w:szCs w:val="22"/>
              </w:rPr>
              <w:t>)</w:t>
            </w:r>
          </w:p>
          <w:p w14:paraId="764F3EA7" w14:textId="63CC24FA" w:rsidR="00475384" w:rsidRPr="00635F6B" w:rsidRDefault="00475384" w:rsidP="00475384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</w:rPr>
              <w:t>Prof. Diana Freitas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9238484" w14:textId="29B389C0" w:rsidR="00475384" w:rsidRPr="00635F6B" w:rsidRDefault="00475384" w:rsidP="004753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29F9724" w14:textId="263D1A72" w:rsidR="00475384" w:rsidRPr="00635F6B" w:rsidRDefault="00475384" w:rsidP="004753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A167FB" w14:textId="77777777" w:rsidR="00475384" w:rsidRDefault="00793DE4" w:rsidP="004753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Terça: 14-1</w:t>
            </w:r>
            <w:r w:rsidR="00EB181D">
              <w:rPr>
                <w:sz w:val="22"/>
                <w:szCs w:val="22"/>
              </w:rPr>
              <w:t>7</w:t>
            </w:r>
            <w:r w:rsidR="00D56BE6">
              <w:rPr>
                <w:sz w:val="22"/>
                <w:szCs w:val="22"/>
              </w:rPr>
              <w:t>h</w:t>
            </w:r>
          </w:p>
          <w:p w14:paraId="7F761C16" w14:textId="45211E92" w:rsidR="00EB181D" w:rsidRPr="00635F6B" w:rsidRDefault="00EB181D" w:rsidP="004753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17</w:t>
            </w:r>
          </w:p>
        </w:tc>
      </w:tr>
    </w:tbl>
    <w:p w14:paraId="5E0229C5" w14:textId="77777777" w:rsidR="00D64005" w:rsidRPr="00635F6B" w:rsidRDefault="00D64005" w:rsidP="00D64005">
      <w:pPr>
        <w:ind w:right="-427"/>
        <w:jc w:val="right"/>
        <w:rPr>
          <w:sz w:val="22"/>
          <w:szCs w:val="22"/>
        </w:rPr>
      </w:pPr>
    </w:p>
    <w:p w14:paraId="440D8A62" w14:textId="77777777" w:rsidR="00D64005" w:rsidRPr="00635F6B" w:rsidRDefault="00D64005" w:rsidP="00D64005">
      <w:pPr>
        <w:ind w:right="-427"/>
        <w:jc w:val="right"/>
        <w:rPr>
          <w:sz w:val="22"/>
          <w:szCs w:val="22"/>
        </w:rPr>
      </w:pPr>
    </w:p>
    <w:p w14:paraId="6CDE2C65" w14:textId="77777777" w:rsidR="00D64005" w:rsidRPr="00635F6B" w:rsidRDefault="00D64005" w:rsidP="00D64005">
      <w:pPr>
        <w:ind w:right="-427"/>
        <w:jc w:val="right"/>
        <w:rPr>
          <w:sz w:val="22"/>
          <w:szCs w:val="22"/>
        </w:rPr>
      </w:pPr>
    </w:p>
    <w:p w14:paraId="54025ED6" w14:textId="7ABA8552" w:rsidR="002A0BF3" w:rsidRPr="00D64005" w:rsidRDefault="002A0BF3" w:rsidP="004C2D99">
      <w:pPr>
        <w:ind w:right="-427"/>
        <w:jc w:val="center"/>
        <w:rPr>
          <w:sz w:val="22"/>
          <w:szCs w:val="22"/>
        </w:rPr>
      </w:pPr>
      <w:r w:rsidRPr="00635F6B">
        <w:rPr>
          <w:sz w:val="22"/>
          <w:szCs w:val="22"/>
        </w:rPr>
        <w:t xml:space="preserve">Fortaleza, </w:t>
      </w:r>
      <w:r w:rsidR="00AF2E75">
        <w:rPr>
          <w:sz w:val="22"/>
          <w:szCs w:val="22"/>
        </w:rPr>
        <w:t>25 de setembro</w:t>
      </w:r>
      <w:r w:rsidR="004B7C96" w:rsidRPr="00635F6B">
        <w:rPr>
          <w:sz w:val="22"/>
          <w:szCs w:val="22"/>
        </w:rPr>
        <w:t xml:space="preserve"> </w:t>
      </w:r>
      <w:r w:rsidRPr="00635F6B">
        <w:rPr>
          <w:sz w:val="22"/>
          <w:szCs w:val="22"/>
        </w:rPr>
        <w:t>de 20</w:t>
      </w:r>
      <w:r w:rsidR="004B7C96" w:rsidRPr="00635F6B">
        <w:rPr>
          <w:sz w:val="22"/>
          <w:szCs w:val="22"/>
        </w:rPr>
        <w:t>2</w:t>
      </w:r>
      <w:r w:rsidR="00F3159A" w:rsidRPr="00635F6B">
        <w:rPr>
          <w:sz w:val="22"/>
          <w:szCs w:val="22"/>
        </w:rPr>
        <w:t>4</w:t>
      </w:r>
    </w:p>
    <w:sectPr w:rsidR="002A0BF3" w:rsidRPr="00D64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0614BC"/>
    <w:multiLevelType w:val="multilevel"/>
    <w:tmpl w:val="5EEE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3979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1185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332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9970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6268633">
    <w:abstractNumId w:val="1"/>
  </w:num>
  <w:num w:numId="6" w16cid:durableId="364061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F3"/>
    <w:rsid w:val="00003B4D"/>
    <w:rsid w:val="00012CA2"/>
    <w:rsid w:val="00022A7C"/>
    <w:rsid w:val="00026E71"/>
    <w:rsid w:val="00041ED4"/>
    <w:rsid w:val="00080275"/>
    <w:rsid w:val="0008108B"/>
    <w:rsid w:val="000B1359"/>
    <w:rsid w:val="000B5977"/>
    <w:rsid w:val="000B5EAF"/>
    <w:rsid w:val="000C0D10"/>
    <w:rsid w:val="000C2D6C"/>
    <w:rsid w:val="000D2FA2"/>
    <w:rsid w:val="000D32F5"/>
    <w:rsid w:val="000F10E0"/>
    <w:rsid w:val="000F6C07"/>
    <w:rsid w:val="00100291"/>
    <w:rsid w:val="00105917"/>
    <w:rsid w:val="00122759"/>
    <w:rsid w:val="0012326C"/>
    <w:rsid w:val="001423FF"/>
    <w:rsid w:val="00153DDE"/>
    <w:rsid w:val="00154688"/>
    <w:rsid w:val="001950C7"/>
    <w:rsid w:val="001A4A05"/>
    <w:rsid w:val="001B25B1"/>
    <w:rsid w:val="001C34CF"/>
    <w:rsid w:val="001E60BF"/>
    <w:rsid w:val="001F5CE8"/>
    <w:rsid w:val="00205163"/>
    <w:rsid w:val="00237EA1"/>
    <w:rsid w:val="00240EDB"/>
    <w:rsid w:val="00247DA4"/>
    <w:rsid w:val="002514DA"/>
    <w:rsid w:val="0026197C"/>
    <w:rsid w:val="00275BFF"/>
    <w:rsid w:val="0029291B"/>
    <w:rsid w:val="002A0BF3"/>
    <w:rsid w:val="002B2F99"/>
    <w:rsid w:val="002B487D"/>
    <w:rsid w:val="002B4D12"/>
    <w:rsid w:val="00307EA1"/>
    <w:rsid w:val="00310525"/>
    <w:rsid w:val="0031365A"/>
    <w:rsid w:val="003146FE"/>
    <w:rsid w:val="00347712"/>
    <w:rsid w:val="003515F8"/>
    <w:rsid w:val="00365758"/>
    <w:rsid w:val="003660CC"/>
    <w:rsid w:val="003833AA"/>
    <w:rsid w:val="00390C74"/>
    <w:rsid w:val="00395569"/>
    <w:rsid w:val="003A475D"/>
    <w:rsid w:val="003A5A17"/>
    <w:rsid w:val="003B64B4"/>
    <w:rsid w:val="003B7967"/>
    <w:rsid w:val="003D1AFD"/>
    <w:rsid w:val="003E2EC4"/>
    <w:rsid w:val="003E6684"/>
    <w:rsid w:val="003F365B"/>
    <w:rsid w:val="00402F98"/>
    <w:rsid w:val="00405827"/>
    <w:rsid w:val="00417621"/>
    <w:rsid w:val="00421785"/>
    <w:rsid w:val="0042236B"/>
    <w:rsid w:val="00423832"/>
    <w:rsid w:val="00430204"/>
    <w:rsid w:val="00454367"/>
    <w:rsid w:val="004573DB"/>
    <w:rsid w:val="00474D06"/>
    <w:rsid w:val="00475384"/>
    <w:rsid w:val="00485DF0"/>
    <w:rsid w:val="00491E2B"/>
    <w:rsid w:val="004B79BC"/>
    <w:rsid w:val="004B7C96"/>
    <w:rsid w:val="004C2D99"/>
    <w:rsid w:val="004D4473"/>
    <w:rsid w:val="00526EFA"/>
    <w:rsid w:val="0052775E"/>
    <w:rsid w:val="00537667"/>
    <w:rsid w:val="00552C89"/>
    <w:rsid w:val="0056638A"/>
    <w:rsid w:val="005670C4"/>
    <w:rsid w:val="0057766E"/>
    <w:rsid w:val="00590D0D"/>
    <w:rsid w:val="005933AF"/>
    <w:rsid w:val="005A2425"/>
    <w:rsid w:val="005B252F"/>
    <w:rsid w:val="005E43C0"/>
    <w:rsid w:val="005F0448"/>
    <w:rsid w:val="005F0C30"/>
    <w:rsid w:val="005F47E3"/>
    <w:rsid w:val="005F6426"/>
    <w:rsid w:val="006042BF"/>
    <w:rsid w:val="006062D5"/>
    <w:rsid w:val="00606465"/>
    <w:rsid w:val="00616D92"/>
    <w:rsid w:val="00635F6B"/>
    <w:rsid w:val="00641A73"/>
    <w:rsid w:val="00653BFF"/>
    <w:rsid w:val="00665BBB"/>
    <w:rsid w:val="00671862"/>
    <w:rsid w:val="00673E19"/>
    <w:rsid w:val="00674377"/>
    <w:rsid w:val="00684CEC"/>
    <w:rsid w:val="006C3349"/>
    <w:rsid w:val="006C5DAE"/>
    <w:rsid w:val="006C6A3A"/>
    <w:rsid w:val="006F0B26"/>
    <w:rsid w:val="006F7EED"/>
    <w:rsid w:val="0071639D"/>
    <w:rsid w:val="00727BF2"/>
    <w:rsid w:val="00745F17"/>
    <w:rsid w:val="00745FF4"/>
    <w:rsid w:val="0076076F"/>
    <w:rsid w:val="00763658"/>
    <w:rsid w:val="007717CC"/>
    <w:rsid w:val="007815CD"/>
    <w:rsid w:val="00793DE4"/>
    <w:rsid w:val="007C3F5C"/>
    <w:rsid w:val="007D0B55"/>
    <w:rsid w:val="007D29DA"/>
    <w:rsid w:val="007D791B"/>
    <w:rsid w:val="007E5479"/>
    <w:rsid w:val="007E7801"/>
    <w:rsid w:val="007F2721"/>
    <w:rsid w:val="00815CA0"/>
    <w:rsid w:val="008200BE"/>
    <w:rsid w:val="00824C5D"/>
    <w:rsid w:val="00831964"/>
    <w:rsid w:val="00842D92"/>
    <w:rsid w:val="008573B5"/>
    <w:rsid w:val="0086155F"/>
    <w:rsid w:val="00864B32"/>
    <w:rsid w:val="008841B6"/>
    <w:rsid w:val="00885A4D"/>
    <w:rsid w:val="008B3B18"/>
    <w:rsid w:val="008C5C5E"/>
    <w:rsid w:val="008F5E4A"/>
    <w:rsid w:val="009023F5"/>
    <w:rsid w:val="009423FF"/>
    <w:rsid w:val="00944690"/>
    <w:rsid w:val="00946AA2"/>
    <w:rsid w:val="009B3917"/>
    <w:rsid w:val="009D55AD"/>
    <w:rsid w:val="009F5EB4"/>
    <w:rsid w:val="00A07E0A"/>
    <w:rsid w:val="00A179A0"/>
    <w:rsid w:val="00A247A9"/>
    <w:rsid w:val="00A332D0"/>
    <w:rsid w:val="00A35CAC"/>
    <w:rsid w:val="00A41837"/>
    <w:rsid w:val="00A45C35"/>
    <w:rsid w:val="00A515BE"/>
    <w:rsid w:val="00A60040"/>
    <w:rsid w:val="00A75D9A"/>
    <w:rsid w:val="00A81F4D"/>
    <w:rsid w:val="00AA3217"/>
    <w:rsid w:val="00AA4A17"/>
    <w:rsid w:val="00AA7EE7"/>
    <w:rsid w:val="00AB4A98"/>
    <w:rsid w:val="00AC1BDC"/>
    <w:rsid w:val="00AD1C74"/>
    <w:rsid w:val="00AE7797"/>
    <w:rsid w:val="00AF2E75"/>
    <w:rsid w:val="00AF4B91"/>
    <w:rsid w:val="00B0026B"/>
    <w:rsid w:val="00B006D0"/>
    <w:rsid w:val="00B046FD"/>
    <w:rsid w:val="00B05EAE"/>
    <w:rsid w:val="00B313F8"/>
    <w:rsid w:val="00B709D2"/>
    <w:rsid w:val="00B87063"/>
    <w:rsid w:val="00B97950"/>
    <w:rsid w:val="00BD179E"/>
    <w:rsid w:val="00BD184A"/>
    <w:rsid w:val="00BE7353"/>
    <w:rsid w:val="00BF1F42"/>
    <w:rsid w:val="00C06709"/>
    <w:rsid w:val="00C20C56"/>
    <w:rsid w:val="00C25BBE"/>
    <w:rsid w:val="00C2742C"/>
    <w:rsid w:val="00C90E86"/>
    <w:rsid w:val="00C93582"/>
    <w:rsid w:val="00C9673E"/>
    <w:rsid w:val="00CE176C"/>
    <w:rsid w:val="00CE4C4E"/>
    <w:rsid w:val="00CF0FCB"/>
    <w:rsid w:val="00CF4CD8"/>
    <w:rsid w:val="00D435C4"/>
    <w:rsid w:val="00D43BA0"/>
    <w:rsid w:val="00D56BE6"/>
    <w:rsid w:val="00D62BE4"/>
    <w:rsid w:val="00D64005"/>
    <w:rsid w:val="00D957C0"/>
    <w:rsid w:val="00D95DA8"/>
    <w:rsid w:val="00DA67A2"/>
    <w:rsid w:val="00DC337C"/>
    <w:rsid w:val="00DE0251"/>
    <w:rsid w:val="00DE1131"/>
    <w:rsid w:val="00DE4D75"/>
    <w:rsid w:val="00DF63D5"/>
    <w:rsid w:val="00E426AB"/>
    <w:rsid w:val="00E517AC"/>
    <w:rsid w:val="00E8272E"/>
    <w:rsid w:val="00E9259E"/>
    <w:rsid w:val="00EB181D"/>
    <w:rsid w:val="00EB451E"/>
    <w:rsid w:val="00EC3405"/>
    <w:rsid w:val="00EC434C"/>
    <w:rsid w:val="00EC529E"/>
    <w:rsid w:val="00EE1A36"/>
    <w:rsid w:val="00EF36F9"/>
    <w:rsid w:val="00F10459"/>
    <w:rsid w:val="00F2564F"/>
    <w:rsid w:val="00F3159A"/>
    <w:rsid w:val="00F42DD1"/>
    <w:rsid w:val="00F441EE"/>
    <w:rsid w:val="00F54397"/>
    <w:rsid w:val="00F60C0D"/>
    <w:rsid w:val="00F71820"/>
    <w:rsid w:val="00F83C33"/>
    <w:rsid w:val="00F83E8F"/>
    <w:rsid w:val="00F844F9"/>
    <w:rsid w:val="00F9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B43ED"/>
  <w15:docId w15:val="{6284E192-4A51-4E23-905B-99042403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BF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2A0BF3"/>
    <w:pPr>
      <w:keepNext/>
      <w:numPr>
        <w:numId w:val="1"/>
      </w:numPr>
      <w:outlineLvl w:val="0"/>
    </w:pPr>
    <w:rPr>
      <w:b/>
      <w:sz w:val="2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A0BF3"/>
    <w:pPr>
      <w:keepNext/>
      <w:numPr>
        <w:ilvl w:val="2"/>
        <w:numId w:val="1"/>
      </w:numPr>
      <w:outlineLvl w:val="2"/>
    </w:pPr>
    <w:rPr>
      <w:b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A0BF3"/>
    <w:pPr>
      <w:keepNext/>
      <w:numPr>
        <w:ilvl w:val="4"/>
        <w:numId w:val="1"/>
      </w:numPr>
      <w:outlineLvl w:val="4"/>
    </w:pPr>
    <w:rPr>
      <w:b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0BF3"/>
    <w:rPr>
      <w:rFonts w:ascii="Times New Roman" w:eastAsia="SimSun" w:hAnsi="Times New Roman" w:cs="Mangal"/>
      <w:b/>
      <w:kern w:val="2"/>
      <w:szCs w:val="24"/>
      <w:u w:val="single"/>
      <w:lang w:eastAsia="zh-CN" w:bidi="hi-IN"/>
    </w:rPr>
  </w:style>
  <w:style w:type="character" w:customStyle="1" w:styleId="Ttulo3Char">
    <w:name w:val="Título 3 Char"/>
    <w:basedOn w:val="Fontepargpadro"/>
    <w:link w:val="Ttulo3"/>
    <w:semiHidden/>
    <w:rsid w:val="002A0BF3"/>
    <w:rPr>
      <w:rFonts w:ascii="Times New Roman" w:eastAsia="SimSun" w:hAnsi="Times New Roman" w:cs="Mangal"/>
      <w:b/>
      <w:kern w:val="2"/>
      <w:sz w:val="24"/>
      <w:szCs w:val="24"/>
      <w:lang w:eastAsia="zh-CN" w:bidi="hi-IN"/>
    </w:rPr>
  </w:style>
  <w:style w:type="character" w:customStyle="1" w:styleId="Ttulo5Char">
    <w:name w:val="Título 5 Char"/>
    <w:basedOn w:val="Fontepargpadro"/>
    <w:link w:val="Ttulo5"/>
    <w:semiHidden/>
    <w:rsid w:val="002A0BF3"/>
    <w:rPr>
      <w:rFonts w:ascii="Times New Roman" w:eastAsia="SimSun" w:hAnsi="Times New Roman" w:cs="Mangal"/>
      <w:b/>
      <w:kern w:val="2"/>
      <w:sz w:val="24"/>
      <w:szCs w:val="24"/>
      <w:u w:val="single"/>
      <w:lang w:eastAsia="zh-CN" w:bidi="hi-IN"/>
    </w:rPr>
  </w:style>
  <w:style w:type="character" w:styleId="Hyperlink">
    <w:name w:val="Hyperlink"/>
    <w:unhideWhenUsed/>
    <w:rsid w:val="002A0BF3"/>
    <w:rPr>
      <w:color w:val="0000FF"/>
      <w:u w:val="single"/>
    </w:rPr>
  </w:style>
  <w:style w:type="paragraph" w:styleId="Legenda">
    <w:name w:val="caption"/>
    <w:basedOn w:val="Normal"/>
    <w:semiHidden/>
    <w:unhideWhenUsed/>
    <w:qFormat/>
    <w:rsid w:val="002A0BF3"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917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17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547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E1A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E1A36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E1A36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1A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1A36"/>
    <w:rPr>
      <w:rFonts w:ascii="Times New Roman" w:eastAsia="SimSun" w:hAnsi="Times New Roman"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-snp@ufc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496</Words>
  <Characters>2627</Characters>
  <Application>Microsoft Office Word</Application>
  <DocSecurity>0</DocSecurity>
  <Lines>218</Lines>
  <Paragraphs>208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Edilson</dc:creator>
  <cp:lastModifiedBy>Arthur Prudêncio</cp:lastModifiedBy>
  <cp:revision>60</cp:revision>
  <cp:lastPrinted>2019-07-23T19:13:00Z</cp:lastPrinted>
  <dcterms:created xsi:type="dcterms:W3CDTF">2024-05-24T18:16:00Z</dcterms:created>
  <dcterms:modified xsi:type="dcterms:W3CDTF">2024-10-06T14:53:00Z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6dace3c85a11ba77bfe769295c19305a06459cbcb44ec05a750bb2905fd4adee</vt:lpwstr>
  </property>
</Properties>
</file>